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4F50" w:rsidRDefault="00A02A46">
      <w:pPr>
        <w:jc w:val="center"/>
      </w:pPr>
      <w:r>
        <w:rPr>
          <w:color w:val="434343"/>
        </w:rPr>
        <w:t xml:space="preserve">--Title/Cover Page - </w:t>
      </w:r>
    </w:p>
    <w:p w:rsidR="00374F50" w:rsidRDefault="00374F50">
      <w:pPr>
        <w:jc w:val="center"/>
      </w:pPr>
    </w:p>
    <w:p w:rsidR="00374F50" w:rsidRDefault="00374F50">
      <w:pPr>
        <w:jc w:val="center"/>
      </w:pPr>
    </w:p>
    <w:p w:rsidR="00374F50" w:rsidRDefault="00374F50">
      <w:pPr>
        <w:jc w:val="center"/>
      </w:pPr>
    </w:p>
    <w:p w:rsidR="00374F50" w:rsidRDefault="00374F50">
      <w:pPr>
        <w:jc w:val="center"/>
      </w:pPr>
    </w:p>
    <w:p w:rsidR="00374F50" w:rsidRDefault="00374F50">
      <w:pPr>
        <w:jc w:val="center"/>
      </w:pPr>
    </w:p>
    <w:p w:rsidR="00374F50" w:rsidRDefault="00374F50">
      <w:pPr>
        <w:jc w:val="center"/>
      </w:pPr>
    </w:p>
    <w:p w:rsidR="00374F50" w:rsidRDefault="00374F50">
      <w:pPr>
        <w:jc w:val="center"/>
      </w:pPr>
    </w:p>
    <w:p w:rsidR="00374F50" w:rsidRDefault="00374F50">
      <w:pPr>
        <w:jc w:val="center"/>
      </w:pPr>
    </w:p>
    <w:p w:rsidR="00374F50" w:rsidRDefault="00374F50">
      <w:pPr>
        <w:jc w:val="center"/>
      </w:pPr>
    </w:p>
    <w:p w:rsidR="00374F50" w:rsidRDefault="00374F50">
      <w:pPr>
        <w:jc w:val="center"/>
      </w:pPr>
    </w:p>
    <w:p w:rsidR="00374F50" w:rsidRDefault="00374F50">
      <w:pPr>
        <w:ind w:left="2880" w:firstLine="720"/>
      </w:pPr>
    </w:p>
    <w:p w:rsidR="00374F50" w:rsidRDefault="00A02A46">
      <w:pPr>
        <w:jc w:val="center"/>
      </w:pPr>
      <w:r>
        <w:rPr>
          <w:b/>
          <w:color w:val="434343"/>
          <w:sz w:val="36"/>
        </w:rPr>
        <w:t>Chroma</w:t>
      </w:r>
    </w:p>
    <w:p w:rsidR="00374F50" w:rsidRDefault="00374F50">
      <w:pPr>
        <w:ind w:firstLine="720"/>
      </w:pPr>
    </w:p>
    <w:p w:rsidR="00374F50" w:rsidRDefault="00A02A46">
      <w:pPr>
        <w:ind w:firstLine="720"/>
        <w:jc w:val="center"/>
      </w:pPr>
      <w:r>
        <w:rPr>
          <w:color w:val="434343"/>
        </w:rPr>
        <w:t>1.2.  Copyright Information</w:t>
      </w:r>
    </w:p>
    <w:p w:rsidR="00374F50" w:rsidRDefault="00A02A46">
      <w:pPr>
        <w:ind w:firstLine="720"/>
      </w:pP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</w:p>
    <w:p w:rsidR="00374F50" w:rsidRDefault="00A02A46">
      <w:pPr>
        <w:ind w:left="720"/>
        <w:jc w:val="center"/>
      </w:pPr>
      <w:r>
        <w:rPr>
          <w:color w:val="434343"/>
        </w:rPr>
        <w:t>Developers:</w:t>
      </w:r>
    </w:p>
    <w:p w:rsidR="00374F50" w:rsidRDefault="00A02A46">
      <w:pPr>
        <w:ind w:firstLine="720"/>
        <w:jc w:val="center"/>
      </w:pPr>
      <w:r>
        <w:rPr>
          <w:color w:val="434343"/>
        </w:rPr>
        <w:t>Nicole Ebiware</w:t>
      </w:r>
    </w:p>
    <w:p w:rsidR="00374F50" w:rsidRDefault="00A02A46">
      <w:pPr>
        <w:ind w:firstLine="720"/>
        <w:jc w:val="center"/>
      </w:pPr>
      <w:r>
        <w:rPr>
          <w:color w:val="434343"/>
        </w:rPr>
        <w:t>James Polisuk</w:t>
      </w:r>
    </w:p>
    <w:p w:rsidR="00374F50" w:rsidRDefault="00A02A46">
      <w:pPr>
        <w:ind w:firstLine="720"/>
        <w:jc w:val="center"/>
      </w:pPr>
      <w:r>
        <w:rPr>
          <w:color w:val="434343"/>
        </w:rPr>
        <w:t>Fadi Alnabolsi</w:t>
      </w:r>
    </w:p>
    <w:p w:rsidR="00374F50" w:rsidRDefault="00A02A46">
      <w:pPr>
        <w:ind w:firstLine="720"/>
        <w:jc w:val="center"/>
      </w:pPr>
      <w:r>
        <w:rPr>
          <w:color w:val="434343"/>
        </w:rPr>
        <w:t>Kazi Ahmed</w:t>
      </w:r>
    </w:p>
    <w:p w:rsidR="00374F50" w:rsidRDefault="00A02A46">
      <w:pPr>
        <w:ind w:firstLine="720"/>
        <w:jc w:val="center"/>
      </w:pPr>
      <w:r>
        <w:rPr>
          <w:color w:val="434343"/>
        </w:rPr>
        <w:t>Lindsay Insco</w:t>
      </w:r>
    </w:p>
    <w:p w:rsidR="00374F50" w:rsidRDefault="00374F50">
      <w:pPr>
        <w:jc w:val="center"/>
      </w:pPr>
    </w:p>
    <w:p w:rsidR="00374F50" w:rsidRDefault="00A02A46">
      <w:r>
        <w:br w:type="page"/>
      </w:r>
    </w:p>
    <w:p w:rsidR="00374F50" w:rsidRDefault="00374F50">
      <w:pPr>
        <w:jc w:val="center"/>
      </w:pPr>
    </w:p>
    <w:p w:rsidR="00374F50" w:rsidRDefault="00A02A46">
      <w:r>
        <w:rPr>
          <w:color w:val="434343"/>
        </w:rPr>
        <w:t xml:space="preserve">2. </w:t>
      </w:r>
      <w:r>
        <w:rPr>
          <w:color w:val="434343"/>
        </w:rPr>
        <w:tab/>
        <w:t>Table of Contents</w:t>
      </w:r>
    </w:p>
    <w:p w:rsidR="00374F50" w:rsidRDefault="00374F50"/>
    <w:p w:rsidR="00374F50" w:rsidRDefault="00374F50"/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4320"/>
      </w:tblGrid>
      <w:tr w:rsidR="00374F50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numPr>
                <w:ilvl w:val="0"/>
                <w:numId w:val="11"/>
              </w:numPr>
              <w:spacing w:line="240" w:lineRule="auto"/>
              <w:ind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Title Page………………………………..01</w:t>
            </w:r>
          </w:p>
          <w:p w:rsidR="00374F50" w:rsidRDefault="00A02A46">
            <w:pPr>
              <w:widowControl w:val="0"/>
              <w:numPr>
                <w:ilvl w:val="0"/>
                <w:numId w:val="11"/>
              </w:numPr>
              <w:spacing w:line="240" w:lineRule="auto"/>
              <w:ind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Table Of Contents…………………..…...02</w:t>
            </w:r>
          </w:p>
          <w:p w:rsidR="00374F50" w:rsidRDefault="00A02A46">
            <w:pPr>
              <w:widowControl w:val="0"/>
              <w:numPr>
                <w:ilvl w:val="0"/>
                <w:numId w:val="11"/>
              </w:numPr>
              <w:spacing w:line="240" w:lineRule="auto"/>
              <w:ind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Design History…………………………..03</w:t>
            </w:r>
          </w:p>
          <w:p w:rsidR="00374F50" w:rsidRDefault="00A02A46">
            <w:pPr>
              <w:widowControl w:val="0"/>
              <w:numPr>
                <w:ilvl w:val="0"/>
                <w:numId w:val="11"/>
              </w:numPr>
              <w:spacing w:line="240" w:lineRule="auto"/>
              <w:ind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 xml:space="preserve">Section I - Game </w:t>
            </w:r>
            <w:r>
              <w:rPr>
                <w:color w:val="434343"/>
              </w:rPr>
              <w:t>………..…....04</w:t>
            </w:r>
          </w:p>
          <w:p w:rsidR="00374F50" w:rsidRDefault="00A02A46">
            <w:pPr>
              <w:widowControl w:val="0"/>
              <w:numPr>
                <w:ilvl w:val="1"/>
                <w:numId w:val="11"/>
              </w:numPr>
              <w:spacing w:line="240" w:lineRule="auto"/>
              <w:ind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Game Concept………………....04</w:t>
            </w:r>
          </w:p>
          <w:p w:rsidR="00374F50" w:rsidRDefault="00A02A46">
            <w:pPr>
              <w:widowControl w:val="0"/>
              <w:numPr>
                <w:ilvl w:val="1"/>
                <w:numId w:val="11"/>
              </w:numPr>
              <w:spacing w:line="240" w:lineRule="auto"/>
              <w:ind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Feature Set……………………..04</w:t>
            </w:r>
          </w:p>
          <w:p w:rsidR="00374F50" w:rsidRDefault="00A02A46">
            <w:pPr>
              <w:widowControl w:val="0"/>
              <w:numPr>
                <w:ilvl w:val="1"/>
                <w:numId w:val="11"/>
              </w:numPr>
              <w:spacing w:line="240" w:lineRule="auto"/>
              <w:ind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 xml:space="preserve">Genre…………………………...04 </w:t>
            </w:r>
          </w:p>
          <w:p w:rsidR="00374F50" w:rsidRDefault="00A02A46">
            <w:pPr>
              <w:widowControl w:val="0"/>
              <w:numPr>
                <w:ilvl w:val="1"/>
                <w:numId w:val="11"/>
              </w:numPr>
              <w:spacing w:line="240" w:lineRule="auto"/>
              <w:ind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Target Audience………………..04</w:t>
            </w:r>
          </w:p>
          <w:p w:rsidR="00374F50" w:rsidRDefault="00A02A46">
            <w:pPr>
              <w:widowControl w:val="0"/>
              <w:numPr>
                <w:ilvl w:val="1"/>
                <w:numId w:val="11"/>
              </w:numPr>
              <w:spacing w:line="240" w:lineRule="auto"/>
              <w:ind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Game Flow Summary………....04</w:t>
            </w:r>
          </w:p>
          <w:p w:rsidR="00374F50" w:rsidRDefault="00A02A46">
            <w:pPr>
              <w:widowControl w:val="0"/>
              <w:numPr>
                <w:ilvl w:val="1"/>
                <w:numId w:val="11"/>
              </w:numPr>
              <w:spacing w:line="240" w:lineRule="auto"/>
              <w:ind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Look And Feel………………….04</w:t>
            </w:r>
          </w:p>
          <w:p w:rsidR="00374F50" w:rsidRDefault="00A02A46">
            <w:pPr>
              <w:widowControl w:val="0"/>
              <w:numPr>
                <w:ilvl w:val="1"/>
                <w:numId w:val="11"/>
              </w:numPr>
              <w:spacing w:line="240" w:lineRule="auto"/>
              <w:ind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Project Scope…………………..05</w:t>
            </w:r>
          </w:p>
          <w:p w:rsidR="00374F50" w:rsidRDefault="00A02A46">
            <w:pPr>
              <w:widowControl w:val="0"/>
              <w:numPr>
                <w:ilvl w:val="2"/>
                <w:numId w:val="11"/>
              </w:numPr>
              <w:spacing w:line="240" w:lineRule="auto"/>
              <w:ind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Number Of Locati</w:t>
            </w:r>
            <w:r>
              <w:rPr>
                <w:color w:val="434343"/>
              </w:rPr>
              <w:t>ons....05</w:t>
            </w:r>
          </w:p>
          <w:p w:rsidR="00374F50" w:rsidRDefault="00A02A46">
            <w:pPr>
              <w:widowControl w:val="0"/>
              <w:numPr>
                <w:ilvl w:val="2"/>
                <w:numId w:val="11"/>
              </w:numPr>
              <w:spacing w:line="240" w:lineRule="auto"/>
              <w:ind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Number Of Levels……..05</w:t>
            </w:r>
          </w:p>
          <w:p w:rsidR="00374F50" w:rsidRDefault="00A02A46">
            <w:pPr>
              <w:widowControl w:val="0"/>
              <w:numPr>
                <w:ilvl w:val="2"/>
                <w:numId w:val="11"/>
              </w:numPr>
              <w:spacing w:line="240" w:lineRule="auto"/>
              <w:ind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Number Of NPC’s……..05</w:t>
            </w:r>
          </w:p>
          <w:p w:rsidR="00374F50" w:rsidRDefault="00A02A46">
            <w:pPr>
              <w:widowControl w:val="0"/>
              <w:numPr>
                <w:ilvl w:val="2"/>
                <w:numId w:val="11"/>
              </w:numPr>
              <w:spacing w:line="240" w:lineRule="auto"/>
              <w:ind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Number Of Weapons….05</w:t>
            </w:r>
          </w:p>
          <w:p w:rsidR="00374F50" w:rsidRDefault="00A02A46">
            <w:pPr>
              <w:widowControl w:val="0"/>
              <w:numPr>
                <w:ilvl w:val="0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Section II - Gameplay and Mechanics.06</w:t>
            </w:r>
          </w:p>
          <w:p w:rsidR="00374F50" w:rsidRDefault="00A02A46">
            <w:pPr>
              <w:widowControl w:val="0"/>
              <w:numPr>
                <w:ilvl w:val="1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Gameplay……………………….07</w:t>
            </w:r>
          </w:p>
          <w:p w:rsidR="00374F50" w:rsidRDefault="00A02A46">
            <w:pPr>
              <w:widowControl w:val="0"/>
              <w:numPr>
                <w:ilvl w:val="2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Game Progression…………….07</w:t>
            </w:r>
          </w:p>
          <w:p w:rsidR="00374F50" w:rsidRDefault="00A02A46">
            <w:pPr>
              <w:widowControl w:val="0"/>
              <w:numPr>
                <w:ilvl w:val="2"/>
                <w:numId w:val="11"/>
              </w:numPr>
              <w:spacing w:line="240" w:lineRule="auto"/>
              <w:ind w:right="-28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Mission/Challenge Structure………………..07</w:t>
            </w:r>
          </w:p>
          <w:p w:rsidR="00374F50" w:rsidRDefault="00A02A46">
            <w:pPr>
              <w:widowControl w:val="0"/>
              <w:numPr>
                <w:ilvl w:val="2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Puzzle Structure……….07</w:t>
            </w:r>
          </w:p>
          <w:p w:rsidR="00374F50" w:rsidRDefault="00A02A46">
            <w:pPr>
              <w:widowControl w:val="0"/>
              <w:numPr>
                <w:ilvl w:val="2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Objectives……………...07</w:t>
            </w:r>
          </w:p>
          <w:p w:rsidR="00374F50" w:rsidRDefault="00A02A46">
            <w:pPr>
              <w:widowControl w:val="0"/>
              <w:numPr>
                <w:ilvl w:val="2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Play Flow……………….07</w:t>
            </w:r>
          </w:p>
          <w:p w:rsidR="00374F50" w:rsidRDefault="00A02A46">
            <w:pPr>
              <w:widowControl w:val="0"/>
              <w:numPr>
                <w:ilvl w:val="1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Mechanics……………………....07</w:t>
            </w:r>
          </w:p>
          <w:p w:rsidR="00374F50" w:rsidRDefault="00A02A46">
            <w:pPr>
              <w:widowControl w:val="0"/>
              <w:numPr>
                <w:ilvl w:val="2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Physics………………….07</w:t>
            </w:r>
          </w:p>
          <w:p w:rsidR="00374F50" w:rsidRDefault="00A02A46">
            <w:pPr>
              <w:widowControl w:val="0"/>
              <w:numPr>
                <w:ilvl w:val="2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Movement……………...07</w:t>
            </w:r>
          </w:p>
          <w:p w:rsidR="00374F50" w:rsidRDefault="00A02A46">
            <w:pPr>
              <w:widowControl w:val="0"/>
              <w:numPr>
                <w:ilvl w:val="3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General Movement……...07</w:t>
            </w:r>
          </w:p>
          <w:p w:rsidR="00374F50" w:rsidRDefault="00A02A46">
            <w:pPr>
              <w:widowControl w:val="0"/>
              <w:numPr>
                <w:ilvl w:val="3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Other Movement……...07</w:t>
            </w:r>
          </w:p>
          <w:p w:rsidR="00374F50" w:rsidRDefault="00A02A46">
            <w:pPr>
              <w:widowControl w:val="0"/>
              <w:numPr>
                <w:ilvl w:val="2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Objects………………….07</w:t>
            </w:r>
          </w:p>
          <w:p w:rsidR="00374F50" w:rsidRDefault="00A02A46">
            <w:pPr>
              <w:widowControl w:val="0"/>
              <w:numPr>
                <w:ilvl w:val="3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Picking Up Objects………....07</w:t>
            </w:r>
          </w:p>
          <w:p w:rsidR="00374F50" w:rsidRDefault="00A02A46">
            <w:pPr>
              <w:widowControl w:val="0"/>
              <w:numPr>
                <w:ilvl w:val="3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Moving Objects..07</w:t>
            </w:r>
          </w:p>
          <w:p w:rsidR="00374F50" w:rsidRDefault="00A02A46">
            <w:pPr>
              <w:widowControl w:val="0"/>
              <w:numPr>
                <w:ilvl w:val="2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Actions………………….07</w:t>
            </w:r>
          </w:p>
          <w:p w:rsidR="00374F50" w:rsidRDefault="00A02A46">
            <w:pPr>
              <w:widowControl w:val="0"/>
              <w:numPr>
                <w:ilvl w:val="3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Switches and Buttons………...07</w:t>
            </w:r>
          </w:p>
          <w:p w:rsidR="00374F50" w:rsidRDefault="00A02A46">
            <w:pPr>
              <w:widowControl w:val="0"/>
              <w:numPr>
                <w:ilvl w:val="3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Picking Up, Carrying, Dropping……….07</w:t>
            </w:r>
          </w:p>
          <w:p w:rsidR="00374F50" w:rsidRDefault="00A02A46">
            <w:pPr>
              <w:widowControl w:val="0"/>
              <w:numPr>
                <w:ilvl w:val="3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Talking………….07</w:t>
            </w:r>
          </w:p>
          <w:p w:rsidR="00374F50" w:rsidRDefault="00A02A46">
            <w:pPr>
              <w:widowControl w:val="0"/>
              <w:numPr>
                <w:ilvl w:val="3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Reading………..07</w:t>
            </w:r>
          </w:p>
          <w:p w:rsidR="00374F50" w:rsidRDefault="00374F50">
            <w:pPr>
              <w:widowControl w:val="0"/>
              <w:spacing w:line="240" w:lineRule="auto"/>
              <w:ind w:right="-14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numPr>
                <w:ilvl w:val="2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Combat………...07</w:t>
            </w:r>
          </w:p>
          <w:p w:rsidR="00374F50" w:rsidRDefault="00A02A46">
            <w:pPr>
              <w:widowControl w:val="0"/>
              <w:numPr>
                <w:ilvl w:val="2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Economy……….07</w:t>
            </w:r>
          </w:p>
          <w:p w:rsidR="00374F50" w:rsidRDefault="00A02A46">
            <w:pPr>
              <w:widowControl w:val="0"/>
              <w:numPr>
                <w:ilvl w:val="1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Screenflow…………....07</w:t>
            </w:r>
          </w:p>
          <w:p w:rsidR="00374F50" w:rsidRDefault="00A02A46">
            <w:pPr>
              <w:widowControl w:val="0"/>
              <w:numPr>
                <w:ilvl w:val="2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Screenflow Chart…………...07</w:t>
            </w:r>
          </w:p>
          <w:p w:rsidR="00374F50" w:rsidRDefault="00A02A46">
            <w:pPr>
              <w:widowControl w:val="0"/>
              <w:numPr>
                <w:ilvl w:val="2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Screen Descriptions…...07</w:t>
            </w:r>
          </w:p>
          <w:p w:rsidR="00374F50" w:rsidRDefault="00A02A46">
            <w:pPr>
              <w:widowControl w:val="0"/>
              <w:numPr>
                <w:ilvl w:val="3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Main Menu…..07</w:t>
            </w:r>
          </w:p>
          <w:p w:rsidR="00374F50" w:rsidRDefault="00A02A46">
            <w:pPr>
              <w:widowControl w:val="0"/>
              <w:numPr>
                <w:ilvl w:val="3"/>
                <w:numId w:val="11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Options..07</w:t>
            </w:r>
          </w:p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 xml:space="preserve">            5.4.       Game Options………..07</w:t>
            </w:r>
          </w:p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 xml:space="preserve">            5.5.       Replaying and Saving.07</w:t>
            </w:r>
          </w:p>
          <w:p w:rsidR="00374F50" w:rsidRDefault="00A02A46">
            <w:pPr>
              <w:widowControl w:val="0"/>
              <w:numPr>
                <w:ilvl w:val="0"/>
                <w:numId w:val="2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Section III - Story, Setting and Character………………………..08</w:t>
            </w:r>
          </w:p>
          <w:p w:rsidR="00374F50" w:rsidRDefault="00A02A46">
            <w:pPr>
              <w:widowControl w:val="0"/>
              <w:numPr>
                <w:ilvl w:val="1"/>
                <w:numId w:val="2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Story and Narrative…....08</w:t>
            </w:r>
          </w:p>
          <w:p w:rsidR="00374F50" w:rsidRDefault="00A02A46">
            <w:pPr>
              <w:widowControl w:val="0"/>
              <w:numPr>
                <w:ilvl w:val="2"/>
                <w:numId w:val="2"/>
              </w:numPr>
              <w:spacing w:line="240" w:lineRule="auto"/>
              <w:ind w:right="-82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Backstory……...08</w:t>
            </w:r>
          </w:p>
          <w:p w:rsidR="00374F50" w:rsidRDefault="00A02A46">
            <w:pPr>
              <w:widowControl w:val="0"/>
              <w:numPr>
                <w:ilvl w:val="2"/>
                <w:numId w:val="2"/>
              </w:numPr>
              <w:spacing w:line="240" w:lineRule="auto"/>
              <w:ind w:right="-82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Plot Elements…..08</w:t>
            </w:r>
          </w:p>
          <w:p w:rsidR="00374F50" w:rsidRDefault="00A02A46">
            <w:pPr>
              <w:widowControl w:val="0"/>
              <w:numPr>
                <w:ilvl w:val="2"/>
                <w:numId w:val="2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Game Progression……08</w:t>
            </w:r>
          </w:p>
          <w:p w:rsidR="00374F50" w:rsidRDefault="00A02A46">
            <w:pPr>
              <w:widowControl w:val="0"/>
              <w:numPr>
                <w:ilvl w:val="2"/>
                <w:numId w:val="2"/>
              </w:numPr>
              <w:spacing w:line="240" w:lineRule="auto"/>
              <w:ind w:right="-1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License Considerations...08</w:t>
            </w:r>
          </w:p>
          <w:p w:rsidR="00374F50" w:rsidRDefault="00A02A46">
            <w:pPr>
              <w:widowControl w:val="0"/>
              <w:numPr>
                <w:ilvl w:val="2"/>
                <w:numId w:val="2"/>
              </w:numPr>
              <w:spacing w:line="240" w:lineRule="auto"/>
              <w:ind w:right="-82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Cutscenes…….08</w:t>
            </w:r>
          </w:p>
          <w:p w:rsidR="00374F50" w:rsidRDefault="00A02A46">
            <w:pPr>
              <w:widowControl w:val="0"/>
              <w:numPr>
                <w:ilvl w:val="1"/>
                <w:numId w:val="2"/>
              </w:numPr>
              <w:spacing w:line="240" w:lineRule="auto"/>
              <w:ind w:right="-82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Game World…………….08</w:t>
            </w:r>
          </w:p>
          <w:p w:rsidR="00374F50" w:rsidRDefault="00A02A46">
            <w:pPr>
              <w:widowControl w:val="0"/>
              <w:numPr>
                <w:ilvl w:val="2"/>
                <w:numId w:val="2"/>
              </w:numPr>
              <w:spacing w:line="240" w:lineRule="auto"/>
              <w:ind w:right="-82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Area 1. Morning..08</w:t>
            </w:r>
          </w:p>
          <w:p w:rsidR="00374F50" w:rsidRDefault="00A02A46">
            <w:pPr>
              <w:widowControl w:val="0"/>
              <w:numPr>
                <w:ilvl w:val="2"/>
                <w:numId w:val="2"/>
              </w:numPr>
              <w:spacing w:line="240" w:lineRule="auto"/>
              <w:ind w:right="-82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Area 2. Dusk…...08</w:t>
            </w:r>
          </w:p>
          <w:p w:rsidR="00374F50" w:rsidRDefault="00A02A46">
            <w:pPr>
              <w:widowControl w:val="0"/>
              <w:numPr>
                <w:ilvl w:val="2"/>
                <w:numId w:val="2"/>
              </w:numPr>
              <w:spacing w:line="240" w:lineRule="auto"/>
              <w:ind w:right="-82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Area 3. Night…...08</w:t>
            </w:r>
          </w:p>
          <w:p w:rsidR="00374F50" w:rsidRDefault="00A02A46">
            <w:pPr>
              <w:widowControl w:val="0"/>
              <w:numPr>
                <w:ilvl w:val="1"/>
                <w:numId w:val="2"/>
              </w:numPr>
              <w:spacing w:line="240" w:lineRule="auto"/>
              <w:ind w:right="-82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Characters……………….09</w:t>
            </w:r>
          </w:p>
          <w:p w:rsidR="00374F50" w:rsidRDefault="00A02A46">
            <w:pPr>
              <w:widowControl w:val="0"/>
              <w:numPr>
                <w:ilvl w:val="0"/>
                <w:numId w:val="2"/>
              </w:numPr>
              <w:spacing w:line="240" w:lineRule="auto"/>
              <w:ind w:right="-82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Section IV - Levels……………....10</w:t>
            </w:r>
          </w:p>
          <w:p w:rsidR="00374F50" w:rsidRDefault="00A02A46">
            <w:pPr>
              <w:widowControl w:val="0"/>
              <w:numPr>
                <w:ilvl w:val="0"/>
                <w:numId w:val="2"/>
              </w:numPr>
              <w:spacing w:line="240" w:lineRule="auto"/>
              <w:ind w:right="-82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Section V - Interface…………….11</w:t>
            </w:r>
          </w:p>
          <w:p w:rsidR="00374F50" w:rsidRDefault="00A02A46">
            <w:pPr>
              <w:widowControl w:val="0"/>
              <w:numPr>
                <w:ilvl w:val="0"/>
                <w:numId w:val="2"/>
              </w:numPr>
              <w:spacing w:line="240" w:lineRule="auto"/>
              <w:ind w:right="-82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Section VI - Artificial Intelligence.12</w:t>
            </w:r>
          </w:p>
          <w:p w:rsidR="00374F50" w:rsidRDefault="00A02A46">
            <w:pPr>
              <w:widowControl w:val="0"/>
              <w:numPr>
                <w:ilvl w:val="0"/>
                <w:numId w:val="2"/>
              </w:numPr>
              <w:spacing w:line="240" w:lineRule="auto"/>
              <w:ind w:right="-82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Section VII - Technical Bible……13</w:t>
            </w:r>
          </w:p>
          <w:p w:rsidR="00374F50" w:rsidRDefault="00A02A46">
            <w:pPr>
              <w:widowControl w:val="0"/>
              <w:numPr>
                <w:ilvl w:val="0"/>
                <w:numId w:val="2"/>
              </w:numPr>
              <w:spacing w:line="240" w:lineRule="auto"/>
              <w:ind w:right="-82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Section VIII - Game Art………….14</w:t>
            </w:r>
          </w:p>
          <w:p w:rsidR="00374F50" w:rsidRDefault="00A02A46">
            <w:pPr>
              <w:widowControl w:val="0"/>
              <w:numPr>
                <w:ilvl w:val="0"/>
                <w:numId w:val="2"/>
              </w:numPr>
              <w:spacing w:line="240" w:lineRule="auto"/>
              <w:ind w:right="-82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 xml:space="preserve">Section IX </w:t>
            </w:r>
            <w:r>
              <w:rPr>
                <w:color w:val="434343"/>
              </w:rPr>
              <w:t>- Secondary Software.15</w:t>
            </w:r>
          </w:p>
          <w:p w:rsidR="00374F50" w:rsidRDefault="00A02A46">
            <w:pPr>
              <w:widowControl w:val="0"/>
              <w:numPr>
                <w:ilvl w:val="0"/>
                <w:numId w:val="2"/>
              </w:numPr>
              <w:spacing w:line="240" w:lineRule="auto"/>
              <w:ind w:right="-82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Section X - Management………..16</w:t>
            </w:r>
          </w:p>
          <w:p w:rsidR="00374F50" w:rsidRDefault="00A02A46">
            <w:pPr>
              <w:widowControl w:val="0"/>
              <w:numPr>
                <w:ilvl w:val="0"/>
                <w:numId w:val="2"/>
              </w:numPr>
              <w:spacing w:line="240" w:lineRule="auto"/>
              <w:ind w:right="-824" w:hanging="359"/>
              <w:contextualSpacing/>
              <w:rPr>
                <w:color w:val="434343"/>
              </w:rPr>
            </w:pPr>
            <w:r>
              <w:rPr>
                <w:color w:val="434343"/>
              </w:rPr>
              <w:t>Appendices……………………….17</w:t>
            </w:r>
          </w:p>
        </w:tc>
      </w:tr>
      <w:tr w:rsidR="00374F50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374F50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374F50">
            <w:pPr>
              <w:widowControl w:val="0"/>
              <w:spacing w:line="240" w:lineRule="auto"/>
            </w:pPr>
          </w:p>
        </w:tc>
      </w:tr>
    </w:tbl>
    <w:p w:rsidR="00374F50" w:rsidRDefault="00374F50"/>
    <w:p w:rsidR="00374F50" w:rsidRDefault="00374F50"/>
    <w:p w:rsidR="00374F50" w:rsidRDefault="00A02A46">
      <w:r>
        <w:rPr>
          <w:color w:val="434343"/>
        </w:rPr>
        <w:t xml:space="preserve">3. </w:t>
      </w:r>
      <w:r>
        <w:rPr>
          <w:color w:val="434343"/>
        </w:rPr>
        <w:tab/>
        <w:t xml:space="preserve">Design History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74F5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Edition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Author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Description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Date</w:t>
            </w:r>
          </w:p>
        </w:tc>
      </w:tr>
      <w:tr w:rsidR="00374F5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0.1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Nicole Ebiware</w:t>
            </w:r>
          </w:p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James Polisuk</w:t>
            </w:r>
          </w:p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Lindsay Insco</w:t>
            </w:r>
          </w:p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Fadi Alnabolsi</w:t>
            </w:r>
          </w:p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Kazi Ahmed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 xml:space="preserve">First Group Discussion of Game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11/22/14</w:t>
            </w:r>
          </w:p>
        </w:tc>
      </w:tr>
      <w:tr w:rsidR="00374F5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0.2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Lindsay Insco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Updating document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11/23/14</w:t>
            </w:r>
          </w:p>
        </w:tc>
      </w:tr>
      <w:tr w:rsidR="00374F5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0.3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Nicole Ebiware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Additional Screenshots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11/23/14</w:t>
            </w:r>
          </w:p>
        </w:tc>
      </w:tr>
      <w:tr w:rsidR="00374F50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0.4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James Polisuk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Edits and corrections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0" w:rsidRDefault="00A02A46">
            <w:pPr>
              <w:widowControl w:val="0"/>
              <w:spacing w:line="240" w:lineRule="auto"/>
            </w:pPr>
            <w:r>
              <w:rPr>
                <w:color w:val="434343"/>
              </w:rPr>
              <w:t>11/26/2014</w:t>
            </w:r>
          </w:p>
        </w:tc>
      </w:tr>
      <w:tr w:rsidR="00D20E1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C" w:rsidRDefault="00D20E1C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0.5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C" w:rsidRDefault="00D20E1C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James Polisuk</w:t>
            </w:r>
          </w:p>
          <w:p w:rsidR="00D20E1C" w:rsidRDefault="00D20E1C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Fadi Alnadolsi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C" w:rsidRDefault="00D20E1C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Final Revision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E1C" w:rsidRDefault="00D20E1C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12/16/2014</w:t>
            </w:r>
          </w:p>
        </w:tc>
      </w:tr>
    </w:tbl>
    <w:p w:rsidR="00374F50" w:rsidRDefault="00374F50"/>
    <w:p w:rsidR="00374F50" w:rsidRDefault="00A02A46">
      <w:r>
        <w:br w:type="page"/>
      </w:r>
    </w:p>
    <w:p w:rsidR="00374F50" w:rsidRDefault="00374F50"/>
    <w:p w:rsidR="00374F50" w:rsidRDefault="00A02A46">
      <w:r>
        <w:rPr>
          <w:color w:val="434343"/>
        </w:rPr>
        <w:t xml:space="preserve">4. </w:t>
      </w:r>
      <w:r>
        <w:rPr>
          <w:color w:val="434343"/>
        </w:rPr>
        <w:tab/>
        <w:t>Section I - Game Overview</w:t>
      </w:r>
    </w:p>
    <w:p w:rsidR="00374F50" w:rsidRDefault="00A02A46">
      <w:pPr>
        <w:ind w:firstLine="720"/>
      </w:pPr>
      <w:r>
        <w:rPr>
          <w:color w:val="434343"/>
        </w:rPr>
        <w:t>4.1.  Game Concept</w:t>
      </w:r>
    </w:p>
    <w:p w:rsidR="00374F50" w:rsidRDefault="00A02A46"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 xml:space="preserve">The concept of our game is an exploration game with three progressive </w:t>
      </w:r>
      <w:r w:rsidR="009021B3">
        <w:rPr>
          <w:color w:val="434343"/>
        </w:rPr>
        <w:t>i</w:t>
      </w:r>
      <w:r>
        <w:rPr>
          <w:color w:val="434343"/>
        </w:rPr>
        <w:t>s.</w:t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>The game will be 3</w:t>
      </w:r>
      <w:r w:rsidR="00D20E1C">
        <w:rPr>
          <w:color w:val="434343"/>
        </w:rPr>
        <w:t>D, and a plat former with a first</w:t>
      </w:r>
      <w:r>
        <w:rPr>
          <w:color w:val="434343"/>
        </w:rPr>
        <w:t xml:space="preserve"> person point of view.</w:t>
      </w:r>
    </w:p>
    <w:p w:rsidR="00374F50" w:rsidRDefault="00A02A46">
      <w:pPr>
        <w:ind w:firstLine="720"/>
      </w:pPr>
      <w:r>
        <w:rPr>
          <w:color w:val="434343"/>
        </w:rPr>
        <w:t>4.2.  Feature Set</w:t>
      </w:r>
    </w:p>
    <w:p w:rsidR="00374F50" w:rsidRDefault="00A02A46">
      <w:r>
        <w:rPr>
          <w:color w:val="434343"/>
        </w:rPr>
        <w:tab/>
      </w:r>
      <w:r>
        <w:rPr>
          <w:color w:val="434343"/>
        </w:rPr>
        <w:tab/>
        <w:t>The game will be immersive and will take advantage of both the keyboard and</w:t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>mouse</w:t>
      </w:r>
      <w:r>
        <w:rPr>
          <w:color w:val="434343"/>
        </w:rPr>
        <w:t xml:space="preserve"> to navigate the game, while a soundtrack runs in the background and</w:t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>sound effects to draw the player in.</w:t>
      </w:r>
    </w:p>
    <w:p w:rsidR="00374F50" w:rsidRDefault="00A02A46">
      <w:pPr>
        <w:ind w:firstLine="720"/>
      </w:pPr>
      <w:r>
        <w:rPr>
          <w:color w:val="434343"/>
        </w:rPr>
        <w:t>4.3.  Genre</w:t>
      </w:r>
    </w:p>
    <w:p w:rsidR="00374F50" w:rsidRDefault="00A02A46">
      <w:r>
        <w:rPr>
          <w:color w:val="434343"/>
        </w:rPr>
        <w:tab/>
      </w:r>
      <w:r>
        <w:rPr>
          <w:color w:val="434343"/>
        </w:rPr>
        <w:tab/>
        <w:t xml:space="preserve">The game will be a </w:t>
      </w:r>
      <w:r w:rsidR="00D20E1C">
        <w:rPr>
          <w:color w:val="434343"/>
        </w:rPr>
        <w:t>plat former</w:t>
      </w:r>
      <w:r>
        <w:rPr>
          <w:color w:val="434343"/>
        </w:rPr>
        <w:t xml:space="preserve"> game based on the idea of exploration.</w:t>
      </w:r>
    </w:p>
    <w:p w:rsidR="00374F50" w:rsidRDefault="00A02A46">
      <w:pPr>
        <w:ind w:firstLine="720"/>
      </w:pPr>
      <w:r>
        <w:rPr>
          <w:color w:val="434343"/>
        </w:rPr>
        <w:t>4.4.  Target Audience</w:t>
      </w:r>
    </w:p>
    <w:p w:rsidR="00374F50" w:rsidRDefault="00A02A46">
      <w:pPr>
        <w:ind w:firstLine="720"/>
      </w:pPr>
      <w:r>
        <w:rPr>
          <w:color w:val="434343"/>
        </w:rPr>
        <w:tab/>
        <w:t>We are targeting the casual gamer with a s</w:t>
      </w:r>
      <w:r>
        <w:rPr>
          <w:color w:val="434343"/>
        </w:rPr>
        <w:t>imple, yet challenging game that is</w:t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>quick to learn.</w:t>
      </w:r>
    </w:p>
    <w:p w:rsidR="00374F50" w:rsidRDefault="00A02A46">
      <w:pPr>
        <w:ind w:firstLine="720"/>
      </w:pPr>
      <w:r>
        <w:rPr>
          <w:color w:val="434343"/>
        </w:rPr>
        <w:t xml:space="preserve">4.5.  Game Flow Summary </w:t>
      </w:r>
    </w:p>
    <w:p w:rsidR="00D20E1C" w:rsidRDefault="00A02A46" w:rsidP="00D20E1C">
      <w:pPr>
        <w:ind w:left="720" w:firstLine="720"/>
      </w:pPr>
      <w:r>
        <w:rPr>
          <w:color w:val="434343"/>
        </w:rPr>
        <w:t>The game will start in the early portion of the day, and progress to dusk, and</w:t>
      </w:r>
      <w:r>
        <w:rPr>
          <w:color w:val="434343"/>
        </w:rPr>
        <w:tab/>
      </w:r>
      <w:r>
        <w:rPr>
          <w:color w:val="434343"/>
        </w:rPr>
        <w:tab/>
        <w:t>then night. Navigation will come from the keyboard and mouse, and the ability</w:t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>to enter and exit buildings is also a possibility in hopes of finding the items</w:t>
      </w:r>
    </w:p>
    <w:p w:rsidR="00374F50" w:rsidRDefault="00A02A46" w:rsidP="00D20E1C">
      <w:pPr>
        <w:ind w:left="720" w:firstLine="720"/>
      </w:pPr>
      <w:r>
        <w:rPr>
          <w:color w:val="434343"/>
        </w:rPr>
        <w:t>necessary to complete the level.</w:t>
      </w:r>
    </w:p>
    <w:p w:rsidR="00374F50" w:rsidRDefault="00A02A46">
      <w:pPr>
        <w:ind w:firstLine="720"/>
      </w:pPr>
      <w:r>
        <w:rPr>
          <w:color w:val="434343"/>
        </w:rPr>
        <w:tab/>
      </w:r>
    </w:p>
    <w:p w:rsidR="00374F50" w:rsidRDefault="00A02A46">
      <w:pPr>
        <w:ind w:firstLine="720"/>
      </w:pPr>
      <w:r>
        <w:rPr>
          <w:color w:val="434343"/>
        </w:rPr>
        <w:t xml:space="preserve">4.6.  Look and Feel </w:t>
      </w:r>
    </w:p>
    <w:p w:rsidR="00374F50" w:rsidRDefault="00A02A46">
      <w:pPr>
        <w:rPr>
          <w:color w:val="434343"/>
        </w:rPr>
      </w:pPr>
      <w:r>
        <w:rPr>
          <w:color w:val="434343"/>
        </w:rPr>
        <w:tab/>
      </w:r>
      <w:r>
        <w:rPr>
          <w:color w:val="434343"/>
        </w:rPr>
        <w:tab/>
        <w:t>As seen below, we are going for a simplistic 3D world.</w:t>
      </w:r>
    </w:p>
    <w:p w:rsidR="00D20E1C" w:rsidRDefault="00D20E1C">
      <w:r>
        <w:rPr>
          <w:color w:val="434343"/>
        </w:rPr>
        <w:tab/>
      </w:r>
      <w:r>
        <w:rPr>
          <w:color w:val="434343"/>
        </w:rPr>
        <w:tab/>
        <w:t>This is not from our game, just a picture with a nice layout of our goal.</w:t>
      </w:r>
    </w:p>
    <w:p w:rsidR="00374F50" w:rsidRDefault="00A02A46">
      <w:pPr>
        <w:ind w:firstLine="720"/>
      </w:pPr>
      <w:r>
        <w:rPr>
          <w:noProof/>
        </w:rPr>
        <w:drawing>
          <wp:inline distT="114300" distB="114300" distL="114300" distR="114300">
            <wp:extent cx="5943600" cy="33401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4F50" w:rsidRDefault="00A02A46">
      <w:pPr>
        <w:ind w:firstLine="720"/>
      </w:pPr>
      <w:r>
        <w:rPr>
          <w:noProof/>
        </w:rPr>
        <w:lastRenderedPageBreak/>
        <w:drawing>
          <wp:inline distT="114300" distB="114300" distL="114300" distR="114300">
            <wp:extent cx="5943600" cy="2235200"/>
            <wp:effectExtent l="0" t="0" r="0" b="0"/>
            <wp:docPr id="2" name="image03.png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4F50" w:rsidRDefault="00A02A46">
      <w:pPr>
        <w:ind w:firstLine="720"/>
      </w:pPr>
      <w:r>
        <w:rPr>
          <w:color w:val="434343"/>
        </w:rPr>
        <w:t>4.7.  Project Scope – A summary of the scope of the game.</w:t>
      </w:r>
    </w:p>
    <w:p w:rsidR="00374F50" w:rsidRDefault="00A02A46">
      <w:pPr>
        <w:ind w:left="720" w:firstLine="720"/>
      </w:pPr>
      <w:r>
        <w:rPr>
          <w:color w:val="434343"/>
        </w:rPr>
        <w:t>4</w:t>
      </w:r>
      <w:r>
        <w:rPr>
          <w:color w:val="434343"/>
        </w:rPr>
        <w:t xml:space="preserve">.7.1. </w:t>
      </w:r>
      <w:r>
        <w:rPr>
          <w:color w:val="434343"/>
        </w:rPr>
        <w:tab/>
        <w:t>Number of locations</w:t>
      </w:r>
    </w:p>
    <w:p w:rsidR="00374F50" w:rsidRDefault="00A02A46">
      <w:pPr>
        <w:ind w:left="720" w:firstLine="720"/>
      </w:pPr>
      <w:r>
        <w:rPr>
          <w:color w:val="434343"/>
        </w:rPr>
        <w:tab/>
      </w:r>
      <w:r>
        <w:rPr>
          <w:color w:val="434343"/>
        </w:rPr>
        <w:tab/>
        <w:t>1</w:t>
      </w:r>
    </w:p>
    <w:p w:rsidR="00374F50" w:rsidRDefault="00A02A46">
      <w:pPr>
        <w:ind w:left="720" w:firstLine="720"/>
      </w:pPr>
      <w:r>
        <w:rPr>
          <w:color w:val="434343"/>
        </w:rPr>
        <w:t xml:space="preserve">4.7.2. </w:t>
      </w:r>
      <w:r>
        <w:rPr>
          <w:color w:val="434343"/>
        </w:rPr>
        <w:tab/>
        <w:t>Number of levels</w:t>
      </w:r>
    </w:p>
    <w:p w:rsidR="00374F50" w:rsidRDefault="00A02A46">
      <w:pPr>
        <w:ind w:left="720" w:firstLine="720"/>
      </w:pPr>
      <w:r>
        <w:rPr>
          <w:color w:val="434343"/>
        </w:rPr>
        <w:tab/>
      </w:r>
      <w:r>
        <w:rPr>
          <w:color w:val="434343"/>
        </w:rPr>
        <w:tab/>
        <w:t>3</w:t>
      </w:r>
    </w:p>
    <w:p w:rsidR="00374F50" w:rsidRDefault="00A02A46">
      <w:pPr>
        <w:ind w:left="720" w:firstLine="720"/>
      </w:pPr>
      <w:r>
        <w:rPr>
          <w:color w:val="434343"/>
        </w:rPr>
        <w:t xml:space="preserve">4.7.3. </w:t>
      </w:r>
      <w:r>
        <w:rPr>
          <w:color w:val="434343"/>
        </w:rPr>
        <w:tab/>
        <w:t>Number of NPC’s</w:t>
      </w:r>
    </w:p>
    <w:p w:rsidR="00374F50" w:rsidRDefault="00A02A46">
      <w:pPr>
        <w:ind w:left="720" w:firstLine="720"/>
      </w:pPr>
      <w:r>
        <w:rPr>
          <w:color w:val="434343"/>
        </w:rPr>
        <w:tab/>
      </w:r>
      <w:r>
        <w:rPr>
          <w:color w:val="434343"/>
        </w:rPr>
        <w:tab/>
        <w:t>1</w:t>
      </w:r>
    </w:p>
    <w:p w:rsidR="00374F50" w:rsidRDefault="00A02A46">
      <w:pPr>
        <w:ind w:left="720" w:firstLine="720"/>
      </w:pPr>
      <w:r>
        <w:rPr>
          <w:color w:val="434343"/>
        </w:rPr>
        <w:t xml:space="preserve">4.7.4. </w:t>
      </w:r>
      <w:r>
        <w:rPr>
          <w:color w:val="434343"/>
        </w:rPr>
        <w:tab/>
        <w:t>Number of weapons</w:t>
      </w:r>
    </w:p>
    <w:p w:rsidR="00374F50" w:rsidRDefault="00A02A46"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>0</w:t>
      </w:r>
    </w:p>
    <w:p w:rsidR="00374F50" w:rsidRDefault="00374F50"/>
    <w:p w:rsidR="00374F50" w:rsidRDefault="00A02A46">
      <w:r>
        <w:br w:type="page"/>
      </w:r>
    </w:p>
    <w:p w:rsidR="00374F50" w:rsidRDefault="00374F50"/>
    <w:p w:rsidR="00374F50" w:rsidRDefault="00A02A46">
      <w:r>
        <w:rPr>
          <w:color w:val="434343"/>
        </w:rPr>
        <w:t xml:space="preserve">5. </w:t>
      </w:r>
      <w:r>
        <w:rPr>
          <w:color w:val="434343"/>
        </w:rPr>
        <w:tab/>
        <w:t>Section II - Gameplay and  Mechanics</w:t>
      </w:r>
    </w:p>
    <w:p w:rsidR="00374F50" w:rsidRDefault="00A02A46">
      <w:pPr>
        <w:ind w:firstLine="720"/>
      </w:pPr>
      <w:r>
        <w:rPr>
          <w:color w:val="434343"/>
        </w:rPr>
        <w:t>5.1.  Gameplay</w:t>
      </w:r>
    </w:p>
    <w:p w:rsidR="00374F50" w:rsidRDefault="00A02A46">
      <w:pPr>
        <w:ind w:left="720" w:firstLine="720"/>
      </w:pPr>
      <w:r>
        <w:rPr>
          <w:color w:val="434343"/>
        </w:rPr>
        <w:t xml:space="preserve">5.1.1. </w:t>
      </w:r>
      <w:r>
        <w:rPr>
          <w:color w:val="434343"/>
        </w:rPr>
        <w:tab/>
        <w:t>Game Progression</w:t>
      </w:r>
    </w:p>
    <w:p w:rsidR="00374F50" w:rsidRDefault="00A02A46"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>There will be three levels as the day progresses</w:t>
      </w:r>
      <w:r>
        <w:rPr>
          <w:color w:val="434343"/>
        </w:rPr>
        <w:t xml:space="preserve"> in the game. The game</w:t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 xml:space="preserve"> will start during the afternoon, </w:t>
      </w:r>
      <w:r>
        <w:rPr>
          <w:color w:val="434343"/>
        </w:rPr>
        <w:t>then</w:t>
      </w:r>
      <w:r>
        <w:rPr>
          <w:color w:val="434343"/>
        </w:rPr>
        <w:t xml:space="preserve"> progress to a scene in which dusk</w:t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 xml:space="preserve"> comes about, and finally the sun will set in the final level as you play</w:t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bookmarkStart w:id="0" w:name="_GoBack"/>
      <w:bookmarkEnd w:id="0"/>
      <w:r>
        <w:rPr>
          <w:color w:val="434343"/>
        </w:rPr>
        <w:tab/>
        <w:t xml:space="preserve"> into the night.</w:t>
      </w:r>
    </w:p>
    <w:p w:rsidR="00374F50" w:rsidRDefault="00A02A46">
      <w:pPr>
        <w:ind w:left="720" w:firstLine="720"/>
      </w:pPr>
      <w:r>
        <w:rPr>
          <w:color w:val="434343"/>
        </w:rPr>
        <w:t xml:space="preserve">5.1.2. </w:t>
      </w:r>
      <w:r>
        <w:rPr>
          <w:color w:val="434343"/>
        </w:rPr>
        <w:tab/>
        <w:t>Mission/challenge Structure</w:t>
      </w:r>
    </w:p>
    <w:p w:rsidR="00374F50" w:rsidRDefault="00A02A46">
      <w:pPr>
        <w:ind w:left="1440" w:firstLine="720"/>
      </w:pPr>
      <w:r>
        <w:rPr>
          <w:color w:val="434343"/>
        </w:rPr>
        <w:t>The challenge is to expl</w:t>
      </w:r>
      <w:r>
        <w:rPr>
          <w:color w:val="434343"/>
        </w:rPr>
        <w:t>ore the environment and find 2 items. The idea</w:t>
      </w:r>
      <w:r>
        <w:rPr>
          <w:color w:val="434343"/>
        </w:rPr>
        <w:tab/>
      </w:r>
      <w:r>
        <w:rPr>
          <w:color w:val="434343"/>
        </w:rPr>
        <w:tab/>
        <w:t xml:space="preserve"> is that once the first item is found, you have a set time to get the</w:t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 xml:space="preserve"> second item or you lose.</w:t>
      </w:r>
    </w:p>
    <w:p w:rsidR="00374F50" w:rsidRDefault="00A02A46">
      <w:pPr>
        <w:ind w:left="720" w:firstLine="720"/>
      </w:pPr>
      <w:r>
        <w:rPr>
          <w:color w:val="434343"/>
        </w:rPr>
        <w:t xml:space="preserve">5.1.3. </w:t>
      </w:r>
      <w:r>
        <w:rPr>
          <w:color w:val="434343"/>
        </w:rPr>
        <w:tab/>
        <w:t>Puzzle Structure</w:t>
      </w:r>
    </w:p>
    <w:p w:rsidR="00374F50" w:rsidRDefault="00A02A46">
      <w:pPr>
        <w:ind w:left="2160"/>
      </w:pPr>
      <w:r>
        <w:rPr>
          <w:color w:val="434343"/>
        </w:rPr>
        <w:t>Items are randomly generated on the map for the player to find. Collecting two of these items will allow the character to advance to the next level.</w:t>
      </w:r>
    </w:p>
    <w:p w:rsidR="00374F50" w:rsidRDefault="00A02A46">
      <w:pPr>
        <w:ind w:left="720" w:firstLine="720"/>
      </w:pPr>
      <w:r>
        <w:rPr>
          <w:color w:val="434343"/>
        </w:rPr>
        <w:t xml:space="preserve">5.1.4. </w:t>
      </w:r>
      <w:r>
        <w:rPr>
          <w:color w:val="434343"/>
        </w:rPr>
        <w:tab/>
        <w:t>Objectives</w:t>
      </w:r>
    </w:p>
    <w:p w:rsidR="00374F50" w:rsidRDefault="00A02A46">
      <w:pPr>
        <w:ind w:left="1440" w:firstLine="720"/>
      </w:pPr>
      <w:r>
        <w:rPr>
          <w:color w:val="434343"/>
        </w:rPr>
        <w:t>The player must find 2 specific items required in each level to advance</w:t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 xml:space="preserve"> to the next stage. After the first item is discovered though, the player</w:t>
      </w:r>
      <w:r>
        <w:rPr>
          <w:color w:val="434343"/>
        </w:rPr>
        <w:tab/>
      </w:r>
      <w:r>
        <w:rPr>
          <w:color w:val="434343"/>
        </w:rPr>
        <w:tab/>
        <w:t xml:space="preserve"> has a limited amount of time to find the next item, or you lose the game. </w:t>
      </w:r>
    </w:p>
    <w:p w:rsidR="00374F50" w:rsidRDefault="00A02A46">
      <w:pPr>
        <w:ind w:left="720" w:firstLine="720"/>
      </w:pPr>
      <w:r>
        <w:rPr>
          <w:color w:val="434343"/>
        </w:rPr>
        <w:t xml:space="preserve">5.1.5. </w:t>
      </w:r>
      <w:r>
        <w:rPr>
          <w:color w:val="434343"/>
        </w:rPr>
        <w:tab/>
        <w:t>Play Flow – How does the game flow for the game player</w:t>
      </w:r>
    </w:p>
    <w:p w:rsidR="00374F50" w:rsidRDefault="00A02A46">
      <w:pPr>
        <w:ind w:left="1440" w:firstLine="720"/>
      </w:pPr>
      <w:r>
        <w:rPr>
          <w:color w:val="434343"/>
        </w:rPr>
        <w:t>The gamer will be actively scavenging thro</w:t>
      </w:r>
      <w:r>
        <w:rPr>
          <w:color w:val="434343"/>
        </w:rPr>
        <w:t>ugh the level in search of</w:t>
      </w:r>
      <w:r>
        <w:rPr>
          <w:color w:val="434343"/>
        </w:rPr>
        <w:tab/>
      </w:r>
      <w:r>
        <w:rPr>
          <w:color w:val="434343"/>
        </w:rPr>
        <w:tab/>
        <w:t>specific items that’ll allow him/her to get to the next level.</w:t>
      </w:r>
    </w:p>
    <w:p w:rsidR="00374F50" w:rsidRDefault="00A02A46">
      <w:pPr>
        <w:ind w:firstLine="720"/>
      </w:pPr>
      <w:r>
        <w:rPr>
          <w:color w:val="434343"/>
        </w:rPr>
        <w:t>5.2.  Mechanics</w:t>
      </w:r>
    </w:p>
    <w:p w:rsidR="00374F50" w:rsidRDefault="00A02A46">
      <w:pPr>
        <w:ind w:left="720" w:firstLine="720"/>
      </w:pPr>
      <w:r>
        <w:rPr>
          <w:color w:val="434343"/>
        </w:rPr>
        <w:t xml:space="preserve">5.2.1. </w:t>
      </w:r>
      <w:r>
        <w:rPr>
          <w:color w:val="434343"/>
        </w:rPr>
        <w:tab/>
        <w:t>Physics – How does the physical universe work?</w:t>
      </w:r>
    </w:p>
    <w:p w:rsidR="00374F50" w:rsidRDefault="00A02A46"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 xml:space="preserve">We are going for simple physics, similar to real life. </w:t>
      </w:r>
    </w:p>
    <w:p w:rsidR="00374F50" w:rsidRDefault="00A02A46">
      <w:pPr>
        <w:ind w:left="720" w:firstLine="720"/>
      </w:pPr>
      <w:r>
        <w:rPr>
          <w:color w:val="434343"/>
        </w:rPr>
        <w:t xml:space="preserve">5.2.2. </w:t>
      </w:r>
      <w:r>
        <w:rPr>
          <w:color w:val="434343"/>
        </w:rPr>
        <w:tab/>
        <w:t>Movement</w:t>
      </w:r>
    </w:p>
    <w:p w:rsidR="00374F50" w:rsidRDefault="00A02A46">
      <w:pPr>
        <w:ind w:left="1440" w:firstLine="720"/>
      </w:pPr>
      <w:r>
        <w:rPr>
          <w:color w:val="434343"/>
        </w:rPr>
        <w:t>5.2.2.1.         G</w:t>
      </w:r>
      <w:r>
        <w:rPr>
          <w:color w:val="434343"/>
        </w:rPr>
        <w:t>eneral Movement</w:t>
      </w:r>
    </w:p>
    <w:p w:rsidR="00374F50" w:rsidRDefault="00D20E1C">
      <w:pPr>
        <w:numPr>
          <w:ilvl w:val="0"/>
          <w:numId w:val="15"/>
        </w:numPr>
        <w:ind w:hanging="359"/>
        <w:contextualSpacing/>
        <w:rPr>
          <w:color w:val="434343"/>
        </w:rPr>
      </w:pPr>
      <w:r>
        <w:rPr>
          <w:color w:val="434343"/>
        </w:rPr>
        <w:t>1st</w:t>
      </w:r>
      <w:r w:rsidR="00A02A46">
        <w:rPr>
          <w:color w:val="434343"/>
        </w:rPr>
        <w:t xml:space="preserve"> Person</w:t>
      </w:r>
    </w:p>
    <w:p w:rsidR="00374F50" w:rsidRDefault="00A02A46">
      <w:pPr>
        <w:numPr>
          <w:ilvl w:val="0"/>
          <w:numId w:val="1"/>
        </w:numPr>
        <w:ind w:hanging="359"/>
        <w:contextualSpacing/>
        <w:rPr>
          <w:color w:val="434343"/>
        </w:rPr>
      </w:pPr>
      <w:r>
        <w:rPr>
          <w:color w:val="434343"/>
        </w:rPr>
        <w:t xml:space="preserve">AWSD -&gt; Directional </w:t>
      </w:r>
    </w:p>
    <w:p w:rsidR="00374F50" w:rsidRDefault="00A02A46">
      <w:pPr>
        <w:numPr>
          <w:ilvl w:val="0"/>
          <w:numId w:val="3"/>
        </w:numPr>
        <w:ind w:hanging="359"/>
        <w:contextualSpacing/>
        <w:rPr>
          <w:color w:val="434343"/>
        </w:rPr>
      </w:pPr>
      <w:r>
        <w:rPr>
          <w:color w:val="434343"/>
        </w:rPr>
        <w:t>Space - Jump</w:t>
      </w:r>
    </w:p>
    <w:p w:rsidR="00374F50" w:rsidRDefault="00A02A46">
      <w:pPr>
        <w:numPr>
          <w:ilvl w:val="0"/>
          <w:numId w:val="3"/>
        </w:numPr>
        <w:ind w:hanging="359"/>
        <w:contextualSpacing/>
        <w:rPr>
          <w:color w:val="434343"/>
        </w:rPr>
      </w:pPr>
      <w:r>
        <w:rPr>
          <w:color w:val="434343"/>
        </w:rPr>
        <w:t>Mouse - Camera Movement</w:t>
      </w:r>
    </w:p>
    <w:p w:rsidR="00374F50" w:rsidRDefault="00A02A46">
      <w:pPr>
        <w:ind w:left="1440" w:firstLine="720"/>
      </w:pPr>
      <w:r>
        <w:rPr>
          <w:color w:val="434343"/>
        </w:rPr>
        <w:t>5.2.2.2.         Other Movement</w:t>
      </w:r>
    </w:p>
    <w:p w:rsidR="00374F50" w:rsidRDefault="00A02A46">
      <w:pPr>
        <w:ind w:left="720" w:firstLine="720"/>
      </w:pPr>
      <w:r>
        <w:rPr>
          <w:color w:val="434343"/>
        </w:rPr>
        <w:t xml:space="preserve">5.2.3. </w:t>
      </w:r>
      <w:r>
        <w:rPr>
          <w:color w:val="434343"/>
        </w:rPr>
        <w:tab/>
        <w:t>Objects</w:t>
      </w:r>
    </w:p>
    <w:p w:rsidR="00374F50" w:rsidRDefault="00A02A46">
      <w:pPr>
        <w:ind w:left="1440" w:firstLine="720"/>
      </w:pPr>
      <w:r>
        <w:rPr>
          <w:color w:val="434343"/>
        </w:rPr>
        <w:t>5.2.3.1.         Picking Up Objects</w:t>
      </w:r>
    </w:p>
    <w:p w:rsidR="00374F50" w:rsidRDefault="00A02A46">
      <w:pPr>
        <w:ind w:left="2160"/>
      </w:pPr>
      <w:r>
        <w:rPr>
          <w:color w:val="434343"/>
        </w:rPr>
        <w:tab/>
        <w:t>In order for the player to pick up objects, the player must run</w:t>
      </w:r>
      <w:r>
        <w:rPr>
          <w:color w:val="434343"/>
        </w:rPr>
        <w:tab/>
        <w:t xml:space="preserve"> </w:t>
      </w:r>
      <w:r>
        <w:rPr>
          <w:color w:val="434343"/>
        </w:rPr>
        <w:tab/>
        <w:t xml:space="preserve">over </w:t>
      </w:r>
      <w:r>
        <w:rPr>
          <w:color w:val="434343"/>
        </w:rPr>
        <w:t>the object.</w:t>
      </w:r>
    </w:p>
    <w:p w:rsidR="00374F50" w:rsidRDefault="00A02A46">
      <w:pPr>
        <w:ind w:left="1440" w:firstLine="720"/>
      </w:pPr>
      <w:r>
        <w:rPr>
          <w:color w:val="434343"/>
        </w:rPr>
        <w:t>5.2.3.2.         Moving Objects</w:t>
      </w:r>
    </w:p>
    <w:p w:rsidR="00374F50" w:rsidRDefault="00A02A46">
      <w:pPr>
        <w:numPr>
          <w:ilvl w:val="0"/>
          <w:numId w:val="5"/>
        </w:numPr>
        <w:ind w:hanging="359"/>
        <w:contextualSpacing/>
        <w:rPr>
          <w:color w:val="434343"/>
        </w:rPr>
      </w:pPr>
      <w:r>
        <w:rPr>
          <w:color w:val="434343"/>
        </w:rPr>
        <w:t>N/A</w:t>
      </w:r>
    </w:p>
    <w:p w:rsidR="00374F50" w:rsidRDefault="00A02A46">
      <w:pPr>
        <w:ind w:left="720" w:firstLine="720"/>
      </w:pPr>
      <w:r>
        <w:rPr>
          <w:color w:val="434343"/>
        </w:rPr>
        <w:t xml:space="preserve">5.2.4. </w:t>
      </w:r>
      <w:r>
        <w:rPr>
          <w:color w:val="434343"/>
        </w:rPr>
        <w:tab/>
        <w:t>Actions</w:t>
      </w:r>
    </w:p>
    <w:p w:rsidR="00374F50" w:rsidRDefault="00A02A46">
      <w:pPr>
        <w:ind w:left="1440" w:firstLine="720"/>
      </w:pPr>
      <w:r>
        <w:rPr>
          <w:color w:val="434343"/>
        </w:rPr>
        <w:t>5.2.4.1.         Switches and Buttons</w:t>
      </w:r>
    </w:p>
    <w:p w:rsidR="00374F50" w:rsidRDefault="00A02A46" w:rsidP="00D20E1C">
      <w:pPr>
        <w:ind w:left="2880"/>
      </w:pPr>
      <w:r>
        <w:rPr>
          <w:color w:val="434343"/>
        </w:rPr>
        <w:t>Similar to picking up objects, switc</w:t>
      </w:r>
      <w:r w:rsidR="00D20E1C">
        <w:rPr>
          <w:color w:val="434343"/>
        </w:rPr>
        <w:t xml:space="preserve">hes, buttons, and doors will be </w:t>
      </w:r>
      <w:r>
        <w:rPr>
          <w:color w:val="434343"/>
        </w:rPr>
        <w:t>activated by simply running into / over the object in question.</w:t>
      </w:r>
    </w:p>
    <w:p w:rsidR="00374F50" w:rsidRDefault="00A02A46">
      <w:pPr>
        <w:ind w:left="1440" w:firstLine="720"/>
      </w:pPr>
      <w:r>
        <w:rPr>
          <w:color w:val="434343"/>
        </w:rPr>
        <w:t>5.2.4.2.         Picking Up, Carrying and Dropping</w:t>
      </w:r>
    </w:p>
    <w:p w:rsidR="00374F50" w:rsidRDefault="00A02A46">
      <w:pPr>
        <w:ind w:left="2160" w:firstLine="720"/>
      </w:pPr>
      <w:r>
        <w:rPr>
          <w:color w:val="434343"/>
        </w:rPr>
        <w:lastRenderedPageBreak/>
        <w:t>Certain items must be gathered to progress in the game, and</w:t>
      </w:r>
      <w:r>
        <w:rPr>
          <w:color w:val="434343"/>
        </w:rPr>
        <w:tab/>
      </w:r>
      <w:r>
        <w:rPr>
          <w:color w:val="434343"/>
        </w:rPr>
        <w:tab/>
        <w:t xml:space="preserve"> after the first item is picked up, the second item necessary must</w:t>
      </w:r>
      <w:r>
        <w:rPr>
          <w:color w:val="434343"/>
        </w:rPr>
        <w:tab/>
      </w:r>
      <w:r>
        <w:rPr>
          <w:color w:val="434343"/>
        </w:rPr>
        <w:tab/>
        <w:t xml:space="preserve"> be picked up in a limited amount of time.</w:t>
      </w:r>
    </w:p>
    <w:p w:rsidR="00374F50" w:rsidRDefault="00A02A46">
      <w:pPr>
        <w:ind w:left="1440" w:firstLine="720"/>
      </w:pPr>
      <w:r>
        <w:rPr>
          <w:color w:val="434343"/>
        </w:rPr>
        <w:t>5.2.4.3.         Talking</w:t>
      </w:r>
    </w:p>
    <w:p w:rsidR="00374F50" w:rsidRDefault="00A02A46"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>At t</w:t>
      </w:r>
      <w:r>
        <w:rPr>
          <w:color w:val="434343"/>
        </w:rPr>
        <w:t>his moment, there will be no talking or character interaction in</w:t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 xml:space="preserve"> the game.</w:t>
      </w:r>
    </w:p>
    <w:p w:rsidR="00374F50" w:rsidRDefault="00A02A46">
      <w:pPr>
        <w:ind w:left="1440" w:firstLine="720"/>
      </w:pPr>
      <w:r>
        <w:rPr>
          <w:color w:val="434343"/>
        </w:rPr>
        <w:t>5.2.4.4.         Reading</w:t>
      </w:r>
    </w:p>
    <w:p w:rsidR="00374F50" w:rsidRDefault="00A02A46"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>At this moment, there will be no reading necessary beyond the</w:t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 xml:space="preserve">introduction screen, timer, and simple instructions. </w:t>
      </w:r>
    </w:p>
    <w:p w:rsidR="00374F50" w:rsidRDefault="00A02A46">
      <w:pPr>
        <w:ind w:left="720" w:firstLine="720"/>
      </w:pPr>
      <w:r>
        <w:rPr>
          <w:color w:val="434343"/>
        </w:rPr>
        <w:t xml:space="preserve">5.2.5. </w:t>
      </w:r>
      <w:r>
        <w:rPr>
          <w:color w:val="434343"/>
        </w:rPr>
        <w:tab/>
        <w:t>Combat</w:t>
      </w:r>
    </w:p>
    <w:p w:rsidR="00374F50" w:rsidRDefault="00A02A46">
      <w:pPr>
        <w:ind w:left="720" w:firstLine="720"/>
      </w:pPr>
      <w:r>
        <w:rPr>
          <w:color w:val="434343"/>
        </w:rPr>
        <w:tab/>
      </w:r>
      <w:r>
        <w:rPr>
          <w:color w:val="434343"/>
        </w:rPr>
        <w:tab/>
        <w:t>There is n</w:t>
      </w:r>
      <w:r>
        <w:rPr>
          <w:color w:val="434343"/>
        </w:rPr>
        <w:t>o combat in this game.</w:t>
      </w:r>
    </w:p>
    <w:p w:rsidR="00374F50" w:rsidRDefault="00A02A46">
      <w:pPr>
        <w:ind w:left="720" w:firstLine="720"/>
      </w:pPr>
      <w:r>
        <w:rPr>
          <w:color w:val="434343"/>
        </w:rPr>
        <w:t xml:space="preserve">5.2.6. </w:t>
      </w:r>
      <w:r>
        <w:rPr>
          <w:color w:val="434343"/>
        </w:rPr>
        <w:tab/>
        <w:t>Economy</w:t>
      </w:r>
    </w:p>
    <w:p w:rsidR="00374F50" w:rsidRDefault="00A02A46">
      <w:pPr>
        <w:ind w:left="720" w:firstLine="720"/>
      </w:pPr>
      <w:r>
        <w:rPr>
          <w:color w:val="434343"/>
        </w:rPr>
        <w:tab/>
      </w:r>
      <w:r>
        <w:rPr>
          <w:color w:val="434343"/>
        </w:rPr>
        <w:tab/>
        <w:t>There is no economy in this game.</w:t>
      </w:r>
    </w:p>
    <w:p w:rsidR="00374F50" w:rsidRDefault="00A02A46">
      <w:pPr>
        <w:ind w:firstLine="720"/>
      </w:pPr>
      <w:r>
        <w:rPr>
          <w:color w:val="434343"/>
        </w:rPr>
        <w:t>5.3.  Screenflow</w:t>
      </w:r>
    </w:p>
    <w:p w:rsidR="00374F50" w:rsidRDefault="00A02A46">
      <w:pPr>
        <w:ind w:left="720" w:firstLine="720"/>
      </w:pPr>
      <w:r>
        <w:rPr>
          <w:color w:val="434343"/>
        </w:rPr>
        <w:t xml:space="preserve">5.3.1. </w:t>
      </w:r>
      <w:r>
        <w:rPr>
          <w:color w:val="434343"/>
        </w:rPr>
        <w:tab/>
        <w:t>Screen Flow Chart – A graphical description of how each screen is related to every other</w:t>
      </w:r>
    </w:p>
    <w:p w:rsidR="00374F50" w:rsidRDefault="00A02A46">
      <w:pPr>
        <w:ind w:left="720" w:firstLine="720"/>
      </w:pPr>
      <w:r>
        <w:rPr>
          <w:color w:val="434343"/>
        </w:rPr>
        <w:t xml:space="preserve">5.3.2. </w:t>
      </w:r>
      <w:r>
        <w:rPr>
          <w:color w:val="434343"/>
        </w:rPr>
        <w:tab/>
        <w:t>Screen Descriptions – What is the purpose of each screen?</w:t>
      </w:r>
    </w:p>
    <w:p w:rsidR="00374F50" w:rsidRDefault="00A02A46">
      <w:pPr>
        <w:ind w:left="1440" w:firstLine="720"/>
      </w:pPr>
      <w:r>
        <w:rPr>
          <w:color w:val="434343"/>
        </w:rPr>
        <w:t>5</w:t>
      </w:r>
      <w:r>
        <w:rPr>
          <w:color w:val="434343"/>
        </w:rPr>
        <w:t>.3.2.1.         Main Menu Screen</w:t>
      </w:r>
    </w:p>
    <w:p w:rsidR="00374F50" w:rsidRDefault="00A02A46">
      <w:pPr>
        <w:ind w:left="1440" w:firstLine="720"/>
      </w:pPr>
      <w:r>
        <w:rPr>
          <w:color w:val="434343"/>
        </w:rPr>
        <w:t>5.3.2.2.         Options Screen</w:t>
      </w:r>
    </w:p>
    <w:p w:rsidR="00374F50" w:rsidRDefault="00A02A46">
      <w:pPr>
        <w:ind w:left="1440" w:firstLine="720"/>
      </w:pPr>
      <w:r>
        <w:rPr>
          <w:color w:val="434343"/>
        </w:rPr>
        <w:t>5.3.2.3.         Etc.</w:t>
      </w:r>
    </w:p>
    <w:p w:rsidR="00374F50" w:rsidRDefault="00A02A46">
      <w:pPr>
        <w:ind w:firstLine="720"/>
      </w:pPr>
      <w:r>
        <w:rPr>
          <w:color w:val="434343"/>
        </w:rPr>
        <w:t>5.4.  Game Options – What are the options and how do they affect game play and mechanics?</w:t>
      </w:r>
    </w:p>
    <w:p w:rsidR="00374F50" w:rsidRDefault="00A02A46">
      <w:pPr>
        <w:ind w:firstLine="720"/>
      </w:pPr>
      <w:r>
        <w:rPr>
          <w:color w:val="434343"/>
        </w:rPr>
        <w:t>5.5.  Replaying and Saving</w:t>
      </w:r>
    </w:p>
    <w:p w:rsidR="00374F50" w:rsidRDefault="00A02A46">
      <w:pPr>
        <w:numPr>
          <w:ilvl w:val="0"/>
          <w:numId w:val="9"/>
        </w:numPr>
        <w:ind w:hanging="359"/>
        <w:contextualSpacing/>
        <w:rPr>
          <w:color w:val="434343"/>
        </w:rPr>
      </w:pPr>
      <w:r>
        <w:rPr>
          <w:color w:val="434343"/>
        </w:rPr>
        <w:t>No save system</w:t>
      </w:r>
    </w:p>
    <w:p w:rsidR="00374F50" w:rsidRPr="00D20E1C" w:rsidRDefault="00A02A46" w:rsidP="00D20E1C">
      <w:pPr>
        <w:numPr>
          <w:ilvl w:val="0"/>
          <w:numId w:val="9"/>
        </w:numPr>
        <w:ind w:hanging="359"/>
        <w:contextualSpacing/>
        <w:rPr>
          <w:color w:val="434343"/>
        </w:rPr>
      </w:pPr>
      <w:r>
        <w:rPr>
          <w:color w:val="434343"/>
        </w:rPr>
        <w:t xml:space="preserve">Unlimited lives </w:t>
      </w:r>
      <w:r>
        <w:br w:type="page"/>
      </w:r>
    </w:p>
    <w:p w:rsidR="00374F50" w:rsidRDefault="00374F50"/>
    <w:p w:rsidR="00374F50" w:rsidRDefault="00A02A46">
      <w:r>
        <w:rPr>
          <w:color w:val="434343"/>
        </w:rPr>
        <w:t xml:space="preserve">6. </w:t>
      </w:r>
      <w:r>
        <w:rPr>
          <w:color w:val="434343"/>
        </w:rPr>
        <w:tab/>
        <w:t xml:space="preserve">Section III – Story, Setting and Character </w:t>
      </w:r>
      <w:r w:rsidR="009021B3">
        <w:rPr>
          <w:color w:val="434343"/>
        </w:rPr>
        <w:t>Bible</w:t>
      </w:r>
    </w:p>
    <w:p w:rsidR="00374F50" w:rsidRDefault="00A02A46">
      <w:pPr>
        <w:ind w:firstLine="720"/>
      </w:pPr>
      <w:r>
        <w:rPr>
          <w:color w:val="434343"/>
        </w:rPr>
        <w:t xml:space="preserve">6.1.  Story and Narrative - Specific details like scripts and cut scenes may not be in this document but be in the Story Bible. </w:t>
      </w:r>
    </w:p>
    <w:p w:rsidR="00374F50" w:rsidRDefault="00A02A46">
      <w:pPr>
        <w:ind w:left="720" w:firstLine="720"/>
      </w:pPr>
      <w:r>
        <w:rPr>
          <w:color w:val="434343"/>
        </w:rPr>
        <w:t xml:space="preserve">6.1.1. </w:t>
      </w:r>
      <w:r>
        <w:rPr>
          <w:color w:val="434343"/>
        </w:rPr>
        <w:tab/>
        <w:t>Backstory</w:t>
      </w:r>
    </w:p>
    <w:p w:rsidR="00374F50" w:rsidRDefault="00A02A46">
      <w:pPr>
        <w:ind w:left="720" w:firstLine="720"/>
      </w:pPr>
      <w:r>
        <w:rPr>
          <w:color w:val="434343"/>
        </w:rPr>
        <w:t xml:space="preserve">6.1.2. </w:t>
      </w:r>
      <w:r>
        <w:rPr>
          <w:color w:val="434343"/>
        </w:rPr>
        <w:tab/>
        <w:t>Plot Elements</w:t>
      </w:r>
    </w:p>
    <w:p w:rsidR="00374F50" w:rsidRDefault="00A02A46">
      <w:pPr>
        <w:ind w:left="720" w:firstLine="720"/>
      </w:pPr>
      <w:r>
        <w:rPr>
          <w:color w:val="434343"/>
        </w:rPr>
        <w:t xml:space="preserve">6.1.3. </w:t>
      </w:r>
      <w:r>
        <w:rPr>
          <w:color w:val="434343"/>
        </w:rPr>
        <w:tab/>
        <w:t>Game Progression</w:t>
      </w:r>
    </w:p>
    <w:p w:rsidR="00374F50" w:rsidRDefault="00A02A46" w:rsidP="00D20E1C">
      <w:pPr>
        <w:ind w:left="720"/>
      </w:pPr>
      <w:r>
        <w:rPr>
          <w:color w:val="434343"/>
        </w:rPr>
        <w:t>The player must collect medallions in order to open the door that leads to the next area. After the player completes 3 levels in one area, they must reach the exit that leads to the next ar</w:t>
      </w:r>
      <w:r>
        <w:rPr>
          <w:color w:val="434343"/>
        </w:rPr>
        <w:t>ea.</w:t>
      </w:r>
    </w:p>
    <w:p w:rsidR="00374F50" w:rsidRDefault="00A02A46">
      <w:pPr>
        <w:ind w:left="720" w:firstLine="720"/>
      </w:pPr>
      <w:r>
        <w:rPr>
          <w:color w:val="434343"/>
        </w:rPr>
        <w:t xml:space="preserve">6.1.4. </w:t>
      </w:r>
      <w:r>
        <w:rPr>
          <w:color w:val="434343"/>
        </w:rPr>
        <w:tab/>
        <w:t>License Considerations</w:t>
      </w:r>
    </w:p>
    <w:p w:rsidR="00374F50" w:rsidRDefault="00A02A46">
      <w:pPr>
        <w:ind w:left="720" w:firstLine="720"/>
      </w:pPr>
      <w:r>
        <w:rPr>
          <w:color w:val="434343"/>
        </w:rPr>
        <w:t xml:space="preserve">6.1.5. </w:t>
      </w:r>
      <w:r>
        <w:rPr>
          <w:color w:val="434343"/>
        </w:rPr>
        <w:tab/>
        <w:t>Cutscenes</w:t>
      </w:r>
    </w:p>
    <w:p w:rsidR="00374F50" w:rsidRDefault="00A02A46">
      <w:pPr>
        <w:ind w:left="1440" w:firstLine="720"/>
      </w:pPr>
      <w:r>
        <w:rPr>
          <w:color w:val="434343"/>
        </w:rPr>
        <w:t>6.1.5.1.         Cut scene #1</w:t>
      </w:r>
    </w:p>
    <w:p w:rsidR="00374F50" w:rsidRDefault="00A02A46">
      <w:pPr>
        <w:ind w:left="2160" w:firstLine="720"/>
      </w:pPr>
      <w:r>
        <w:rPr>
          <w:color w:val="434343"/>
        </w:rPr>
        <w:t>6.1.5.1.1.              Actors</w:t>
      </w:r>
    </w:p>
    <w:p w:rsidR="00374F50" w:rsidRDefault="00A02A46">
      <w:pPr>
        <w:ind w:left="2160" w:firstLine="720"/>
      </w:pPr>
      <w:r>
        <w:rPr>
          <w:color w:val="434343"/>
        </w:rPr>
        <w:t>6.1.5.1.2.              Description</w:t>
      </w:r>
    </w:p>
    <w:p w:rsidR="00374F50" w:rsidRDefault="00A02A46">
      <w:pPr>
        <w:ind w:left="2160" w:firstLine="720"/>
      </w:pPr>
      <w:r>
        <w:rPr>
          <w:color w:val="434343"/>
        </w:rPr>
        <w:t>6.1.5.1.3.              Storyboard</w:t>
      </w:r>
    </w:p>
    <w:p w:rsidR="00374F50" w:rsidRDefault="00A02A46">
      <w:pPr>
        <w:ind w:left="2160" w:firstLine="720"/>
      </w:pPr>
      <w:r>
        <w:rPr>
          <w:color w:val="434343"/>
        </w:rPr>
        <w:t>6.1.5.1.4.              Script</w:t>
      </w:r>
    </w:p>
    <w:p w:rsidR="00374F50" w:rsidRDefault="00A02A46">
      <w:pPr>
        <w:ind w:left="1440" w:firstLine="720"/>
      </w:pPr>
      <w:r>
        <w:rPr>
          <w:color w:val="434343"/>
        </w:rPr>
        <w:t>6.1.5.2.         Cut scene #2</w:t>
      </w:r>
    </w:p>
    <w:p w:rsidR="00374F50" w:rsidRDefault="00A02A46">
      <w:pPr>
        <w:ind w:left="1440" w:firstLine="720"/>
      </w:pPr>
      <w:r>
        <w:rPr>
          <w:color w:val="434343"/>
        </w:rPr>
        <w:t xml:space="preserve">6.1.5.3.  </w:t>
      </w:r>
      <w:r>
        <w:rPr>
          <w:color w:val="434343"/>
        </w:rPr>
        <w:t xml:space="preserve">       etc.</w:t>
      </w:r>
    </w:p>
    <w:p w:rsidR="00374F50" w:rsidRDefault="00A02A46">
      <w:pPr>
        <w:ind w:firstLine="720"/>
      </w:pPr>
      <w:r>
        <w:rPr>
          <w:color w:val="434343"/>
        </w:rPr>
        <w:t>6.2.  Game World</w:t>
      </w:r>
    </w:p>
    <w:p w:rsidR="00374F50" w:rsidRDefault="00A02A46">
      <w:pPr>
        <w:ind w:left="720" w:firstLine="720"/>
      </w:pPr>
      <w:r>
        <w:rPr>
          <w:color w:val="434343"/>
        </w:rPr>
        <w:t xml:space="preserve">6.2.1. </w:t>
      </w:r>
      <w:r>
        <w:rPr>
          <w:color w:val="434343"/>
        </w:rPr>
        <w:tab/>
        <w:t xml:space="preserve">Area #1 </w:t>
      </w:r>
      <w:r>
        <w:rPr>
          <w:b/>
          <w:i/>
          <w:color w:val="434343"/>
        </w:rPr>
        <w:t>Morning</w:t>
      </w:r>
    </w:p>
    <w:p w:rsidR="00374F50" w:rsidRDefault="00A02A46">
      <w:pPr>
        <w:ind w:left="1440" w:firstLine="720"/>
      </w:pPr>
      <w:r>
        <w:rPr>
          <w:color w:val="434343"/>
        </w:rPr>
        <w:t>6.2.2.1.         General Description</w:t>
      </w:r>
    </w:p>
    <w:p w:rsidR="00374F50" w:rsidRDefault="00A02A46">
      <w:pPr>
        <w:ind w:left="1440" w:firstLine="720"/>
      </w:pPr>
      <w:r>
        <w:rPr>
          <w:color w:val="434343"/>
        </w:rPr>
        <w:tab/>
        <w:t>This is</w:t>
      </w:r>
      <w:r w:rsidR="00D20E1C">
        <w:rPr>
          <w:color w:val="434343"/>
        </w:rPr>
        <w:t xml:space="preserve"> the first world of the game. It</w:t>
      </w:r>
      <w:r>
        <w:rPr>
          <w:color w:val="434343"/>
        </w:rPr>
        <w:t xml:space="preserve"> is very pure and bright.</w:t>
      </w:r>
    </w:p>
    <w:p w:rsidR="00374F50" w:rsidRDefault="00A02A46">
      <w:pPr>
        <w:ind w:left="1440" w:firstLine="720"/>
      </w:pPr>
      <w:r>
        <w:rPr>
          <w:color w:val="434343"/>
        </w:rPr>
        <w:t>6.2.2.2.         Physical Characteristics</w:t>
      </w:r>
    </w:p>
    <w:p w:rsidR="00374F50" w:rsidRDefault="00A02A46">
      <w:pPr>
        <w:ind w:left="1440" w:firstLine="720"/>
      </w:pPr>
      <w:r>
        <w:rPr>
          <w:color w:val="434343"/>
        </w:rPr>
        <w:tab/>
      </w:r>
      <w:r>
        <w:rPr>
          <w:color w:val="434343"/>
        </w:rPr>
        <w:t>All elements of this level are white and the skybox is a partly cloudy blue sky. Buildings are open and the interiors are accessible by the player, but they cannot interact with anything.</w:t>
      </w:r>
    </w:p>
    <w:p w:rsidR="00374F50" w:rsidRDefault="00A02A46">
      <w:pPr>
        <w:ind w:left="1440" w:firstLine="720"/>
      </w:pPr>
      <w:r>
        <w:rPr>
          <w:color w:val="434343"/>
        </w:rPr>
        <w:t>6.2.2.3.         Levels that use area</w:t>
      </w:r>
    </w:p>
    <w:p w:rsidR="00374F50" w:rsidRDefault="00A02A46">
      <w:pPr>
        <w:ind w:left="1440" w:firstLine="720"/>
      </w:pPr>
      <w:r>
        <w:rPr>
          <w:color w:val="434343"/>
        </w:rPr>
        <w:tab/>
        <w:t>Level 1</w:t>
      </w:r>
    </w:p>
    <w:p w:rsidR="00374F50" w:rsidRDefault="00A02A46">
      <w:pPr>
        <w:ind w:left="1440" w:firstLine="720"/>
      </w:pPr>
      <w:r>
        <w:rPr>
          <w:color w:val="434343"/>
        </w:rPr>
        <w:t>6.2.2.4.         Conn</w:t>
      </w:r>
      <w:r>
        <w:rPr>
          <w:color w:val="434343"/>
        </w:rPr>
        <w:t>ections to other areas</w:t>
      </w:r>
    </w:p>
    <w:p w:rsidR="00374F50" w:rsidRDefault="00A02A46">
      <w:pPr>
        <w:ind w:left="1440" w:firstLine="720"/>
      </w:pPr>
      <w:r>
        <w:rPr>
          <w:color w:val="434343"/>
        </w:rPr>
        <w:tab/>
        <w:t>There is a door that leads to level 1-2</w:t>
      </w:r>
    </w:p>
    <w:p w:rsidR="00374F50" w:rsidRDefault="00A02A46">
      <w:pPr>
        <w:ind w:left="720" w:firstLine="720"/>
      </w:pPr>
      <w:r>
        <w:rPr>
          <w:color w:val="434343"/>
        </w:rPr>
        <w:t xml:space="preserve">6.2.3. </w:t>
      </w:r>
      <w:r>
        <w:rPr>
          <w:color w:val="434343"/>
        </w:rPr>
        <w:tab/>
        <w:t xml:space="preserve">Area #2 </w:t>
      </w:r>
      <w:r>
        <w:rPr>
          <w:b/>
          <w:i/>
          <w:color w:val="434343"/>
        </w:rPr>
        <w:t>Dusk</w:t>
      </w:r>
    </w:p>
    <w:p w:rsidR="00374F50" w:rsidRDefault="00A02A46">
      <w:pPr>
        <w:ind w:left="1440" w:firstLine="720"/>
      </w:pPr>
      <w:r>
        <w:rPr>
          <w:color w:val="434343"/>
        </w:rPr>
        <w:t>6.2.3.1.         General Description</w:t>
      </w:r>
    </w:p>
    <w:p w:rsidR="00374F50" w:rsidRDefault="00A02A46">
      <w:pPr>
        <w:ind w:left="1440" w:firstLine="720"/>
      </w:pPr>
      <w:r>
        <w:rPr>
          <w:color w:val="434343"/>
        </w:rPr>
        <w:tab/>
        <w:t>In this level of the game, the sun is setting</w:t>
      </w:r>
    </w:p>
    <w:p w:rsidR="00374F50" w:rsidRDefault="00A02A46">
      <w:pPr>
        <w:ind w:left="1440" w:firstLine="720"/>
      </w:pPr>
      <w:r>
        <w:rPr>
          <w:color w:val="434343"/>
        </w:rPr>
        <w:t>6.2.3.2.         Physical Characteristics</w:t>
      </w:r>
    </w:p>
    <w:p w:rsidR="00374F50" w:rsidRDefault="00A02A46">
      <w:pPr>
        <w:ind w:left="1440" w:firstLine="720"/>
      </w:pPr>
      <w:r>
        <w:rPr>
          <w:color w:val="434343"/>
        </w:rPr>
        <w:tab/>
        <w:t>All elements of this level are white, but th</w:t>
      </w:r>
      <w:r>
        <w:rPr>
          <w:color w:val="434343"/>
        </w:rPr>
        <w:t>e sun is setting so it casts an orange glow onto the land.</w:t>
      </w:r>
    </w:p>
    <w:p w:rsidR="00374F50" w:rsidRDefault="00A02A46">
      <w:pPr>
        <w:ind w:left="1440" w:firstLine="720"/>
      </w:pPr>
      <w:r>
        <w:rPr>
          <w:color w:val="434343"/>
        </w:rPr>
        <w:t>6.2.3.3.         Levels that use area</w:t>
      </w:r>
    </w:p>
    <w:p w:rsidR="00374F50" w:rsidRDefault="00A02A46">
      <w:pPr>
        <w:ind w:left="1440" w:firstLine="720"/>
      </w:pPr>
      <w:r>
        <w:rPr>
          <w:color w:val="434343"/>
        </w:rPr>
        <w:tab/>
        <w:t>Level 2</w:t>
      </w:r>
    </w:p>
    <w:p w:rsidR="00374F50" w:rsidRDefault="00A02A46">
      <w:pPr>
        <w:ind w:left="1440" w:firstLine="720"/>
      </w:pPr>
      <w:r>
        <w:rPr>
          <w:color w:val="434343"/>
        </w:rPr>
        <w:t>6.2.3.4.         Connections to other areas</w:t>
      </w:r>
    </w:p>
    <w:p w:rsidR="00374F50" w:rsidRDefault="00A02A46">
      <w:pPr>
        <w:ind w:left="1440" w:firstLine="720"/>
      </w:pPr>
      <w:r>
        <w:rPr>
          <w:color w:val="434343"/>
        </w:rPr>
        <w:tab/>
        <w:t>There is a door that leads to level 2-2</w:t>
      </w:r>
    </w:p>
    <w:p w:rsidR="00374F50" w:rsidRDefault="00A02A46">
      <w:pPr>
        <w:ind w:left="720" w:firstLine="720"/>
      </w:pPr>
      <w:r>
        <w:rPr>
          <w:color w:val="434343"/>
        </w:rPr>
        <w:t xml:space="preserve">6.2.4. </w:t>
      </w:r>
      <w:r>
        <w:rPr>
          <w:color w:val="434343"/>
        </w:rPr>
        <w:tab/>
        <w:t xml:space="preserve">Area #3 </w:t>
      </w:r>
      <w:r>
        <w:rPr>
          <w:b/>
          <w:i/>
          <w:color w:val="434343"/>
        </w:rPr>
        <w:t>Night</w:t>
      </w:r>
    </w:p>
    <w:p w:rsidR="00374F50" w:rsidRDefault="00A02A46">
      <w:pPr>
        <w:ind w:left="1440" w:firstLine="720"/>
      </w:pPr>
      <w:r>
        <w:t>6.2.4.1.         General Description</w:t>
      </w:r>
    </w:p>
    <w:p w:rsidR="00374F50" w:rsidRDefault="00A02A46">
      <w:pPr>
        <w:ind w:left="1440" w:firstLine="720"/>
      </w:pPr>
      <w:r>
        <w:tab/>
        <w:t xml:space="preserve">This </w:t>
      </w:r>
      <w:r>
        <w:t>is</w:t>
      </w:r>
      <w:r w:rsidR="00D20E1C">
        <w:t xml:space="preserve"> the first world of the game. It</w:t>
      </w:r>
      <w:r>
        <w:t xml:space="preserve"> is very pure and bright.</w:t>
      </w:r>
    </w:p>
    <w:p w:rsidR="00374F50" w:rsidRDefault="00A02A46">
      <w:pPr>
        <w:ind w:left="1440" w:firstLine="720"/>
      </w:pPr>
      <w:r>
        <w:lastRenderedPageBreak/>
        <w:t>6.2.4.2.         Physical Characteristics</w:t>
      </w:r>
    </w:p>
    <w:p w:rsidR="00374F50" w:rsidRDefault="00A02A46">
      <w:pPr>
        <w:ind w:left="1440" w:firstLine="720"/>
      </w:pPr>
      <w:r>
        <w:tab/>
        <w:t>All elements of this level are white and the skybox is a partly cloudy blue sky. Buildings are open and the interiors are accessible by the player, but t</w:t>
      </w:r>
      <w:r>
        <w:t>hey cannot interact with anything.</w:t>
      </w:r>
    </w:p>
    <w:p w:rsidR="00374F50" w:rsidRDefault="00A02A46">
      <w:pPr>
        <w:ind w:left="1440" w:firstLine="720"/>
      </w:pPr>
      <w:r>
        <w:t>6.2.4.3.         Levels that use area</w:t>
      </w:r>
    </w:p>
    <w:p w:rsidR="00374F50" w:rsidRDefault="00A02A46">
      <w:pPr>
        <w:ind w:left="1440" w:firstLine="720"/>
      </w:pPr>
      <w:r>
        <w:tab/>
        <w:t>Level 1</w:t>
      </w:r>
    </w:p>
    <w:p w:rsidR="00374F50" w:rsidRDefault="00A02A46">
      <w:pPr>
        <w:ind w:left="1440" w:firstLine="720"/>
      </w:pPr>
      <w:r>
        <w:t>6.2.4.4.         Connections to other areas</w:t>
      </w:r>
    </w:p>
    <w:p w:rsidR="00374F50" w:rsidRDefault="00A02A46">
      <w:pPr>
        <w:ind w:left="1440" w:firstLine="720"/>
      </w:pPr>
      <w:r>
        <w:tab/>
        <w:t>There is a door that leads to level</w:t>
      </w:r>
    </w:p>
    <w:p w:rsidR="00374F50" w:rsidRDefault="00A02A46">
      <w:pPr>
        <w:ind w:left="1440" w:firstLine="720"/>
      </w:pPr>
      <w:r>
        <w:t xml:space="preserve"> 1-2</w:t>
      </w:r>
    </w:p>
    <w:p w:rsidR="00374F50" w:rsidRDefault="00374F50"/>
    <w:p w:rsidR="00374F50" w:rsidRDefault="00A02A46">
      <w:r>
        <w:rPr>
          <w:color w:val="434343"/>
        </w:rPr>
        <w:t>6.3.  Characters</w:t>
      </w:r>
    </w:p>
    <w:p w:rsidR="00374F50" w:rsidRDefault="00A02A46">
      <w:pPr>
        <w:ind w:left="720"/>
      </w:pPr>
      <w:r>
        <w:rPr>
          <w:color w:val="434343"/>
        </w:rPr>
        <w:t xml:space="preserve">6.3.1. </w:t>
      </w:r>
      <w:r>
        <w:rPr>
          <w:color w:val="434343"/>
        </w:rPr>
        <w:tab/>
        <w:t>Character #1</w:t>
      </w:r>
    </w:p>
    <w:p w:rsidR="00374F50" w:rsidRDefault="00A02A46">
      <w:pPr>
        <w:ind w:left="720" w:firstLine="720"/>
      </w:pPr>
      <w:r>
        <w:rPr>
          <w:color w:val="434343"/>
        </w:rPr>
        <w:t>6.3.1.1.         Backstory</w:t>
      </w:r>
    </w:p>
    <w:p w:rsidR="00374F50" w:rsidRDefault="00A02A46">
      <w:pPr>
        <w:ind w:left="720" w:firstLine="720"/>
      </w:pPr>
      <w:r>
        <w:rPr>
          <w:color w:val="434343"/>
        </w:rPr>
        <w:t>6.3.1.2.         Personality</w:t>
      </w:r>
    </w:p>
    <w:p w:rsidR="00374F50" w:rsidRDefault="00A02A46">
      <w:pPr>
        <w:ind w:left="720" w:firstLine="720"/>
      </w:pPr>
      <w:r>
        <w:rPr>
          <w:color w:val="434343"/>
        </w:rPr>
        <w:t>6.3.1.3.         Look</w:t>
      </w:r>
    </w:p>
    <w:p w:rsidR="00374F50" w:rsidRDefault="00A02A46">
      <w:pPr>
        <w:ind w:left="1440" w:firstLine="720"/>
      </w:pPr>
      <w:r>
        <w:rPr>
          <w:color w:val="434343"/>
        </w:rPr>
        <w:t>6.3.1.3.1.              Physical characteristics</w:t>
      </w:r>
    </w:p>
    <w:p w:rsidR="00374F50" w:rsidRDefault="00A02A46">
      <w:pPr>
        <w:ind w:left="1440" w:firstLine="720"/>
      </w:pPr>
      <w:r>
        <w:rPr>
          <w:color w:val="434343"/>
        </w:rPr>
        <w:t>6.3.1.3.2.              Animations</w:t>
      </w:r>
    </w:p>
    <w:p w:rsidR="00374F50" w:rsidRDefault="00A02A46">
      <w:pPr>
        <w:ind w:left="720" w:firstLine="720"/>
      </w:pPr>
      <w:r>
        <w:rPr>
          <w:color w:val="434343"/>
        </w:rPr>
        <w:t>6.3.1.4.         Special Abilities</w:t>
      </w:r>
    </w:p>
    <w:p w:rsidR="00374F50" w:rsidRDefault="00A02A46">
      <w:pPr>
        <w:ind w:left="720" w:firstLine="720"/>
      </w:pPr>
      <w:r>
        <w:rPr>
          <w:color w:val="434343"/>
        </w:rPr>
        <w:t>6.3.1.5.         Relevance to game story</w:t>
      </w:r>
    </w:p>
    <w:p w:rsidR="00374F50" w:rsidRDefault="00A02A46">
      <w:pPr>
        <w:ind w:left="720" w:firstLine="720"/>
      </w:pPr>
      <w:r>
        <w:rPr>
          <w:color w:val="434343"/>
        </w:rPr>
        <w:t>6.3.1.6.         Relationship to other charac</w:t>
      </w:r>
      <w:r>
        <w:rPr>
          <w:color w:val="434343"/>
        </w:rPr>
        <w:t>ters</w:t>
      </w:r>
    </w:p>
    <w:p w:rsidR="00374F50" w:rsidRDefault="00A02A46">
      <w:pPr>
        <w:ind w:left="720" w:firstLine="720"/>
      </w:pPr>
      <w:r>
        <w:rPr>
          <w:color w:val="434343"/>
        </w:rPr>
        <w:t>6.3.1.7.         Statistics</w:t>
      </w:r>
    </w:p>
    <w:p w:rsidR="00374F50" w:rsidRDefault="00A02A46">
      <w:pPr>
        <w:ind w:firstLine="720"/>
      </w:pPr>
      <w:r>
        <w:rPr>
          <w:color w:val="434343"/>
        </w:rPr>
        <w:t xml:space="preserve">6.3.2. </w:t>
      </w:r>
      <w:r>
        <w:rPr>
          <w:color w:val="434343"/>
        </w:rPr>
        <w:tab/>
        <w:t>Character #2</w:t>
      </w:r>
    </w:p>
    <w:p w:rsidR="00374F50" w:rsidRDefault="00A02A46">
      <w:pPr>
        <w:ind w:firstLine="720"/>
      </w:pPr>
      <w:r>
        <w:rPr>
          <w:color w:val="434343"/>
        </w:rPr>
        <w:t xml:space="preserve">6.3.3. </w:t>
      </w:r>
      <w:r>
        <w:rPr>
          <w:color w:val="434343"/>
        </w:rPr>
        <w:tab/>
        <w:t>etc.</w:t>
      </w:r>
    </w:p>
    <w:p w:rsidR="00374F50" w:rsidRDefault="00374F50"/>
    <w:p w:rsidR="00374F50" w:rsidRDefault="00A02A46">
      <w:r>
        <w:br w:type="page"/>
      </w:r>
    </w:p>
    <w:p w:rsidR="00374F50" w:rsidRDefault="00374F50"/>
    <w:p w:rsidR="00374F50" w:rsidRDefault="00A02A46">
      <w:r>
        <w:rPr>
          <w:color w:val="434343"/>
        </w:rPr>
        <w:t xml:space="preserve">7. </w:t>
      </w:r>
      <w:r>
        <w:rPr>
          <w:color w:val="434343"/>
        </w:rPr>
        <w:tab/>
        <w:t>Section IV – Levels</w:t>
      </w:r>
    </w:p>
    <w:p w:rsidR="00374F50" w:rsidRDefault="00A02A46">
      <w:pPr>
        <w:ind w:firstLine="720"/>
      </w:pPr>
      <w:r>
        <w:rPr>
          <w:color w:val="434343"/>
        </w:rPr>
        <w:t>7.1.  Level #1</w:t>
      </w:r>
    </w:p>
    <w:p w:rsidR="00374F50" w:rsidRDefault="00A02A46">
      <w:pPr>
        <w:ind w:left="720" w:firstLine="720"/>
      </w:pPr>
      <w:r>
        <w:rPr>
          <w:color w:val="434343"/>
        </w:rPr>
        <w:t xml:space="preserve">7.1.1. </w:t>
      </w:r>
      <w:r>
        <w:rPr>
          <w:color w:val="434343"/>
        </w:rPr>
        <w:tab/>
        <w:t>Synopsis</w:t>
      </w:r>
    </w:p>
    <w:p w:rsidR="00374F50" w:rsidRDefault="00A02A46">
      <w:pPr>
        <w:ind w:left="720" w:firstLine="720"/>
      </w:pPr>
      <w:r>
        <w:rPr>
          <w:color w:val="434343"/>
        </w:rPr>
        <w:t xml:space="preserve">7.1.2. </w:t>
      </w:r>
      <w:r>
        <w:rPr>
          <w:color w:val="434343"/>
        </w:rPr>
        <w:tab/>
        <w:t>Introductory Material (Cut scene?  Mission briefing?)</w:t>
      </w:r>
    </w:p>
    <w:p w:rsidR="00374F50" w:rsidRDefault="00A02A46">
      <w:pPr>
        <w:ind w:left="720" w:firstLine="720"/>
      </w:pPr>
      <w:r>
        <w:rPr>
          <w:color w:val="434343"/>
        </w:rPr>
        <w:t xml:space="preserve">7.1.3. </w:t>
      </w:r>
      <w:r>
        <w:rPr>
          <w:color w:val="434343"/>
        </w:rPr>
        <w:tab/>
        <w:t>Objectives</w:t>
      </w:r>
    </w:p>
    <w:p w:rsidR="00374F50" w:rsidRDefault="00A02A46">
      <w:pPr>
        <w:ind w:left="720" w:firstLine="720"/>
      </w:pPr>
      <w:r>
        <w:rPr>
          <w:color w:val="434343"/>
        </w:rPr>
        <w:t xml:space="preserve">7.1.4. </w:t>
      </w:r>
      <w:r>
        <w:rPr>
          <w:color w:val="434343"/>
        </w:rPr>
        <w:tab/>
        <w:t>Physical Description</w:t>
      </w:r>
    </w:p>
    <w:p w:rsidR="00374F50" w:rsidRDefault="00A02A46">
      <w:pPr>
        <w:ind w:left="720" w:firstLine="720"/>
      </w:pPr>
      <w:r>
        <w:rPr>
          <w:color w:val="434343"/>
        </w:rPr>
        <w:t xml:space="preserve">7.1.5. </w:t>
      </w:r>
      <w:r>
        <w:rPr>
          <w:color w:val="434343"/>
        </w:rPr>
        <w:tab/>
        <w:t>Map</w:t>
      </w:r>
    </w:p>
    <w:p w:rsidR="00374F50" w:rsidRDefault="00A02A46">
      <w:pPr>
        <w:ind w:left="720" w:firstLine="720"/>
      </w:pPr>
      <w:r>
        <w:rPr>
          <w:color w:val="434343"/>
        </w:rPr>
        <w:t xml:space="preserve">7.1.6. </w:t>
      </w:r>
      <w:r>
        <w:rPr>
          <w:color w:val="434343"/>
        </w:rPr>
        <w:tab/>
        <w:t>Critical Path</w:t>
      </w:r>
    </w:p>
    <w:p w:rsidR="00374F50" w:rsidRDefault="00A02A46">
      <w:pPr>
        <w:ind w:left="720" w:firstLine="720"/>
      </w:pPr>
      <w:r>
        <w:rPr>
          <w:color w:val="434343"/>
        </w:rPr>
        <w:t xml:space="preserve">7.1.7. </w:t>
      </w:r>
      <w:r>
        <w:rPr>
          <w:color w:val="434343"/>
        </w:rPr>
        <w:tab/>
        <w:t>Encounters</w:t>
      </w:r>
    </w:p>
    <w:p w:rsidR="00374F50" w:rsidRDefault="00A02A46">
      <w:pPr>
        <w:ind w:left="720" w:firstLine="720"/>
      </w:pPr>
      <w:r>
        <w:rPr>
          <w:color w:val="434343"/>
        </w:rPr>
        <w:t xml:space="preserve">7.1.8. </w:t>
      </w:r>
      <w:r>
        <w:rPr>
          <w:color w:val="434343"/>
        </w:rPr>
        <w:tab/>
        <w:t>Level Walkthrough</w:t>
      </w:r>
    </w:p>
    <w:p w:rsidR="00374F50" w:rsidRDefault="00A02A46">
      <w:pPr>
        <w:ind w:left="720" w:firstLine="720"/>
      </w:pPr>
      <w:r>
        <w:rPr>
          <w:color w:val="434343"/>
        </w:rPr>
        <w:t xml:space="preserve">7.1.9. </w:t>
      </w:r>
      <w:r>
        <w:rPr>
          <w:color w:val="434343"/>
        </w:rPr>
        <w:tab/>
        <w:t>Closing Material</w:t>
      </w:r>
    </w:p>
    <w:p w:rsidR="00374F50" w:rsidRDefault="00A02A46">
      <w:pPr>
        <w:ind w:firstLine="720"/>
      </w:pPr>
      <w:r>
        <w:rPr>
          <w:color w:val="434343"/>
        </w:rPr>
        <w:t>7.2.  Level #2</w:t>
      </w:r>
    </w:p>
    <w:p w:rsidR="00374F50" w:rsidRDefault="00A02A46">
      <w:pPr>
        <w:ind w:firstLine="720"/>
      </w:pPr>
      <w:r>
        <w:rPr>
          <w:color w:val="434343"/>
        </w:rPr>
        <w:t>7.3.  etc.</w:t>
      </w:r>
    </w:p>
    <w:p w:rsidR="00374F50" w:rsidRDefault="00A02A46">
      <w:pPr>
        <w:ind w:firstLine="720"/>
      </w:pPr>
      <w:r>
        <w:rPr>
          <w:color w:val="434343"/>
        </w:rPr>
        <w:t>7.4.  Training Level</w:t>
      </w:r>
    </w:p>
    <w:p w:rsidR="00374F50" w:rsidRDefault="00374F50"/>
    <w:p w:rsidR="00374F50" w:rsidRDefault="00A02A46">
      <w:r>
        <w:br w:type="page"/>
      </w:r>
    </w:p>
    <w:p w:rsidR="00374F50" w:rsidRDefault="00374F50"/>
    <w:p w:rsidR="00374F50" w:rsidRDefault="00A02A46">
      <w:r>
        <w:rPr>
          <w:color w:val="434343"/>
        </w:rPr>
        <w:t xml:space="preserve">8. </w:t>
      </w:r>
      <w:r>
        <w:rPr>
          <w:color w:val="434343"/>
        </w:rPr>
        <w:tab/>
        <w:t>Section V - Interface</w:t>
      </w:r>
    </w:p>
    <w:p w:rsidR="00374F50" w:rsidRDefault="00A02A46">
      <w:pPr>
        <w:ind w:firstLine="720"/>
      </w:pPr>
      <w:r>
        <w:rPr>
          <w:color w:val="434343"/>
        </w:rPr>
        <w:t>8.1.  Visual System</w:t>
      </w:r>
    </w:p>
    <w:p w:rsidR="00374F50" w:rsidRDefault="00A02A46">
      <w:pPr>
        <w:ind w:left="720" w:firstLine="720"/>
      </w:pPr>
      <w:r>
        <w:rPr>
          <w:color w:val="434343"/>
        </w:rPr>
        <w:t xml:space="preserve">8.1.1. </w:t>
      </w:r>
      <w:r>
        <w:rPr>
          <w:color w:val="434343"/>
        </w:rPr>
        <w:tab/>
        <w:t>HUD - What controls</w:t>
      </w:r>
    </w:p>
    <w:p w:rsidR="00374F50" w:rsidRDefault="00A02A46">
      <w:pPr>
        <w:ind w:left="720" w:firstLine="720"/>
      </w:pPr>
      <w:r>
        <w:rPr>
          <w:color w:val="434343"/>
        </w:rPr>
        <w:t xml:space="preserve">8.1.2. </w:t>
      </w:r>
      <w:r>
        <w:rPr>
          <w:color w:val="434343"/>
        </w:rPr>
        <w:tab/>
        <w:t>Menus</w:t>
      </w:r>
    </w:p>
    <w:p w:rsidR="00374F50" w:rsidRDefault="00A02A46">
      <w:pPr>
        <w:ind w:left="720" w:firstLine="720"/>
      </w:pPr>
      <w:r>
        <w:rPr>
          <w:color w:val="434343"/>
        </w:rPr>
        <w:t xml:space="preserve">8.1.3. </w:t>
      </w:r>
      <w:r>
        <w:rPr>
          <w:color w:val="434343"/>
        </w:rPr>
        <w:tab/>
        <w:t>Rendering System</w:t>
      </w:r>
    </w:p>
    <w:p w:rsidR="00374F50" w:rsidRDefault="00A02A46">
      <w:pPr>
        <w:ind w:left="720" w:firstLine="720"/>
      </w:pPr>
      <w:r>
        <w:rPr>
          <w:color w:val="434343"/>
        </w:rPr>
        <w:t xml:space="preserve">8.1.4. </w:t>
      </w:r>
      <w:r>
        <w:rPr>
          <w:color w:val="434343"/>
        </w:rPr>
        <w:tab/>
        <w:t>Camera</w:t>
      </w:r>
    </w:p>
    <w:p w:rsidR="00374F50" w:rsidRDefault="00A02A46">
      <w:pPr>
        <w:ind w:left="720" w:firstLine="720"/>
      </w:pPr>
      <w:r>
        <w:rPr>
          <w:color w:val="434343"/>
        </w:rPr>
        <w:t xml:space="preserve">8.1.5. </w:t>
      </w:r>
      <w:r>
        <w:rPr>
          <w:color w:val="434343"/>
        </w:rPr>
        <w:tab/>
        <w:t>Lighting Models</w:t>
      </w:r>
    </w:p>
    <w:p w:rsidR="00374F50" w:rsidRDefault="00A02A46">
      <w:pPr>
        <w:ind w:firstLine="720"/>
      </w:pPr>
      <w:r>
        <w:rPr>
          <w:color w:val="434343"/>
        </w:rPr>
        <w:t>8.2.  Control System – How does the game player control the game?   What are the specific commands?</w:t>
      </w:r>
    </w:p>
    <w:p w:rsidR="00374F50" w:rsidRDefault="00A02A46">
      <w:pPr>
        <w:ind w:firstLine="720"/>
      </w:pPr>
      <w:r>
        <w:rPr>
          <w:color w:val="434343"/>
        </w:rPr>
        <w:t>8.3.  Audio</w:t>
      </w:r>
    </w:p>
    <w:p w:rsidR="00374F50" w:rsidRDefault="00A02A46">
      <w:pPr>
        <w:ind w:firstLine="720"/>
      </w:pPr>
      <w:r>
        <w:rPr>
          <w:color w:val="434343"/>
        </w:rPr>
        <w:t>8.4.  Music</w:t>
      </w:r>
    </w:p>
    <w:p w:rsidR="00374F50" w:rsidRDefault="00A02A46">
      <w:pPr>
        <w:ind w:firstLine="720"/>
      </w:pPr>
      <w:r>
        <w:rPr>
          <w:color w:val="434343"/>
        </w:rPr>
        <w:t>8.5.  Sound Effects</w:t>
      </w:r>
    </w:p>
    <w:p w:rsidR="00374F50" w:rsidRDefault="00A02A46">
      <w:pPr>
        <w:ind w:firstLine="720"/>
      </w:pPr>
      <w:r>
        <w:rPr>
          <w:color w:val="434343"/>
        </w:rPr>
        <w:t>8.6.  Help System</w:t>
      </w:r>
    </w:p>
    <w:p w:rsidR="00374F50" w:rsidRDefault="00374F50"/>
    <w:p w:rsidR="00374F50" w:rsidRDefault="00A02A46">
      <w:r>
        <w:br w:type="page"/>
      </w:r>
    </w:p>
    <w:p w:rsidR="00374F50" w:rsidRDefault="00374F50"/>
    <w:p w:rsidR="00374F50" w:rsidRDefault="00A02A46">
      <w:r>
        <w:rPr>
          <w:color w:val="434343"/>
        </w:rPr>
        <w:t xml:space="preserve">9. </w:t>
      </w:r>
      <w:r>
        <w:rPr>
          <w:color w:val="434343"/>
        </w:rPr>
        <w:tab/>
        <w:t>Section VI - Artificial Intelligence</w:t>
      </w:r>
    </w:p>
    <w:p w:rsidR="00374F50" w:rsidRDefault="00A02A46">
      <w:pPr>
        <w:ind w:firstLine="720"/>
      </w:pPr>
      <w:r>
        <w:rPr>
          <w:color w:val="434343"/>
        </w:rPr>
        <w:t>9.1.  Opponent AI</w:t>
      </w:r>
      <w:r>
        <w:rPr>
          <w:color w:val="434343"/>
        </w:rPr>
        <w:t xml:space="preserve"> – The active opponent that plays against the game player and therefore requires strategic decision making (example, Civilization or Chess, how is it to be designed?</w:t>
      </w:r>
    </w:p>
    <w:p w:rsidR="00374F50" w:rsidRDefault="00A02A46">
      <w:pPr>
        <w:ind w:firstLine="720"/>
      </w:pPr>
      <w:r>
        <w:rPr>
          <w:color w:val="434343"/>
        </w:rPr>
        <w:t>9.2.  Enemy AI – Villains and Monsters</w:t>
      </w:r>
    </w:p>
    <w:p w:rsidR="00374F50" w:rsidRDefault="00A02A46">
      <w:pPr>
        <w:ind w:firstLine="720"/>
      </w:pPr>
      <w:r>
        <w:rPr>
          <w:color w:val="434343"/>
        </w:rPr>
        <w:t>9.3.  Non-combat Characters</w:t>
      </w:r>
    </w:p>
    <w:p w:rsidR="00374F50" w:rsidRDefault="00A02A46">
      <w:pPr>
        <w:ind w:firstLine="720"/>
      </w:pPr>
      <w:r>
        <w:rPr>
          <w:color w:val="434343"/>
        </w:rPr>
        <w:t>9.4.  Friendly Characters</w:t>
      </w:r>
    </w:p>
    <w:p w:rsidR="00374F50" w:rsidRDefault="00A02A46">
      <w:pPr>
        <w:ind w:firstLine="720"/>
      </w:pPr>
      <w:r>
        <w:rPr>
          <w:color w:val="434343"/>
        </w:rPr>
        <w:t>9.5.  Support AI</w:t>
      </w:r>
    </w:p>
    <w:p w:rsidR="00374F50" w:rsidRDefault="00A02A46">
      <w:pPr>
        <w:ind w:left="720" w:firstLine="720"/>
      </w:pPr>
      <w:r>
        <w:rPr>
          <w:color w:val="434343"/>
        </w:rPr>
        <w:t xml:space="preserve">9.5.1. </w:t>
      </w:r>
      <w:r>
        <w:rPr>
          <w:color w:val="434343"/>
        </w:rPr>
        <w:tab/>
        <w:t>Player and Collision Detection</w:t>
      </w:r>
    </w:p>
    <w:p w:rsidR="00374F50" w:rsidRDefault="00A02A46">
      <w:pPr>
        <w:ind w:left="720" w:firstLine="720"/>
      </w:pPr>
      <w:r>
        <w:rPr>
          <w:color w:val="434343"/>
        </w:rPr>
        <w:t xml:space="preserve">9.5.2. </w:t>
      </w:r>
      <w:r>
        <w:rPr>
          <w:color w:val="434343"/>
        </w:rPr>
        <w:tab/>
        <w:t>Pathfinding</w:t>
      </w:r>
    </w:p>
    <w:p w:rsidR="00374F50" w:rsidRDefault="00374F50"/>
    <w:p w:rsidR="00374F50" w:rsidRDefault="00A02A46">
      <w:r>
        <w:br w:type="page"/>
      </w:r>
    </w:p>
    <w:p w:rsidR="00374F50" w:rsidRDefault="00374F50"/>
    <w:p w:rsidR="00374F50" w:rsidRDefault="00A02A46">
      <w:r>
        <w:rPr>
          <w:color w:val="434343"/>
        </w:rPr>
        <w:t>10.  Section VII – Technical – This may be abbreviated with most in the Technical Bible.</w:t>
      </w:r>
    </w:p>
    <w:p w:rsidR="00374F50" w:rsidRDefault="00A02A46">
      <w:pPr>
        <w:ind w:firstLine="720"/>
      </w:pPr>
      <w:r>
        <w:rPr>
          <w:color w:val="434343"/>
        </w:rPr>
        <w:t>10.1.               Target Hardware</w:t>
      </w:r>
    </w:p>
    <w:p w:rsidR="00374F50" w:rsidRDefault="00A02A46">
      <w:pPr>
        <w:numPr>
          <w:ilvl w:val="0"/>
          <w:numId w:val="10"/>
        </w:numPr>
        <w:ind w:hanging="359"/>
        <w:contextualSpacing/>
        <w:rPr>
          <w:color w:val="434343"/>
        </w:rPr>
      </w:pPr>
      <w:r>
        <w:rPr>
          <w:color w:val="434343"/>
        </w:rPr>
        <w:t>PC - Potentially HTML5 implementation?</w:t>
      </w:r>
    </w:p>
    <w:p w:rsidR="00374F50" w:rsidRDefault="00A02A46">
      <w:pPr>
        <w:ind w:firstLine="720"/>
      </w:pPr>
      <w:r>
        <w:rPr>
          <w:color w:val="434343"/>
        </w:rPr>
        <w:t>10.2.               Development hardware and software</w:t>
      </w:r>
    </w:p>
    <w:p w:rsidR="00374F50" w:rsidRDefault="00A02A46">
      <w:pPr>
        <w:numPr>
          <w:ilvl w:val="0"/>
          <w:numId w:val="13"/>
        </w:numPr>
        <w:ind w:hanging="359"/>
        <w:contextualSpacing/>
        <w:rPr>
          <w:color w:val="434343"/>
        </w:rPr>
      </w:pPr>
      <w:r>
        <w:rPr>
          <w:color w:val="434343"/>
        </w:rPr>
        <w:t xml:space="preserve">Hardware : PC/Mac </w:t>
      </w:r>
    </w:p>
    <w:p w:rsidR="00374F50" w:rsidRDefault="00A02A46">
      <w:pPr>
        <w:numPr>
          <w:ilvl w:val="0"/>
          <w:numId w:val="13"/>
        </w:numPr>
        <w:ind w:hanging="359"/>
        <w:contextualSpacing/>
        <w:rPr>
          <w:color w:val="434343"/>
        </w:rPr>
      </w:pPr>
      <w:r>
        <w:rPr>
          <w:color w:val="434343"/>
        </w:rPr>
        <w:t>Software : Unity</w:t>
      </w:r>
    </w:p>
    <w:p w:rsidR="00374F50" w:rsidRDefault="00A02A46">
      <w:pPr>
        <w:ind w:firstLine="720"/>
      </w:pPr>
      <w:r>
        <w:rPr>
          <w:color w:val="434343"/>
        </w:rPr>
        <w:t>10.3.               Development procedures and standards</w:t>
      </w:r>
    </w:p>
    <w:p w:rsidR="00374F50" w:rsidRDefault="00374F50">
      <w:pPr>
        <w:ind w:firstLine="720"/>
      </w:pPr>
    </w:p>
    <w:p w:rsidR="00374F50" w:rsidRDefault="00A02A46">
      <w:pPr>
        <w:ind w:firstLine="720"/>
      </w:pPr>
      <w:r>
        <w:rPr>
          <w:color w:val="434343"/>
        </w:rPr>
        <w:t>10.4.               Game Engine</w:t>
      </w:r>
    </w:p>
    <w:p w:rsidR="00374F50" w:rsidRDefault="00A02A46">
      <w:pPr>
        <w:numPr>
          <w:ilvl w:val="0"/>
          <w:numId w:val="6"/>
        </w:numPr>
        <w:ind w:hanging="359"/>
        <w:contextualSpacing/>
        <w:rPr>
          <w:color w:val="434343"/>
        </w:rPr>
      </w:pPr>
      <w:r>
        <w:rPr>
          <w:color w:val="434343"/>
        </w:rPr>
        <w:t>Unity Engine</w:t>
      </w:r>
    </w:p>
    <w:p w:rsidR="00374F50" w:rsidRDefault="00A02A46">
      <w:pPr>
        <w:ind w:firstLine="720"/>
      </w:pPr>
      <w:r>
        <w:rPr>
          <w:color w:val="434343"/>
        </w:rPr>
        <w:t>10.5.               Netw</w:t>
      </w:r>
      <w:r>
        <w:rPr>
          <w:color w:val="434343"/>
        </w:rPr>
        <w:t>ork</w:t>
      </w:r>
    </w:p>
    <w:p w:rsidR="00374F50" w:rsidRDefault="00A02A46">
      <w:pPr>
        <w:numPr>
          <w:ilvl w:val="0"/>
          <w:numId w:val="12"/>
        </w:numPr>
        <w:ind w:hanging="359"/>
        <w:contextualSpacing/>
        <w:rPr>
          <w:color w:val="434343"/>
        </w:rPr>
      </w:pPr>
      <w:r>
        <w:rPr>
          <w:color w:val="434343"/>
        </w:rPr>
        <w:t>N/A</w:t>
      </w:r>
    </w:p>
    <w:p w:rsidR="00374F50" w:rsidRDefault="00A02A46">
      <w:pPr>
        <w:ind w:firstLine="720"/>
      </w:pPr>
      <w:r>
        <w:rPr>
          <w:color w:val="434343"/>
        </w:rPr>
        <w:t>10.6.               Scripting Language</w:t>
      </w:r>
    </w:p>
    <w:p w:rsidR="00374F50" w:rsidRDefault="00A02A46">
      <w:pPr>
        <w:numPr>
          <w:ilvl w:val="0"/>
          <w:numId w:val="4"/>
        </w:numPr>
        <w:ind w:hanging="359"/>
        <w:contextualSpacing/>
        <w:rPr>
          <w:color w:val="434343"/>
        </w:rPr>
      </w:pPr>
      <w:r>
        <w:rPr>
          <w:color w:val="434343"/>
        </w:rPr>
        <w:t>C# / Javascript</w:t>
      </w:r>
    </w:p>
    <w:p w:rsidR="00374F50" w:rsidRDefault="00374F50"/>
    <w:p w:rsidR="00374F50" w:rsidRDefault="00A02A46">
      <w:r>
        <w:br w:type="page"/>
      </w:r>
    </w:p>
    <w:p w:rsidR="00374F50" w:rsidRDefault="00374F50"/>
    <w:p w:rsidR="00374F50" w:rsidRDefault="00A02A46">
      <w:r>
        <w:rPr>
          <w:color w:val="434343"/>
        </w:rPr>
        <w:t>11.  Section VIII – Game Art - This may be abbreviated with most of the content in an Art Bible.</w:t>
      </w:r>
    </w:p>
    <w:p w:rsidR="00374F50" w:rsidRDefault="00A02A46">
      <w:pPr>
        <w:ind w:firstLine="720"/>
      </w:pPr>
      <w:r>
        <w:rPr>
          <w:color w:val="434343"/>
        </w:rPr>
        <w:t>11.1.               Concept Art</w:t>
      </w:r>
    </w:p>
    <w:p w:rsidR="00374F50" w:rsidRDefault="00A02A46">
      <w:pPr>
        <w:ind w:firstLine="720"/>
      </w:pPr>
      <w:r>
        <w:rPr>
          <w:color w:val="434343"/>
        </w:rPr>
        <w:t>11.2.               Style Guides</w:t>
      </w:r>
    </w:p>
    <w:p w:rsidR="00374F50" w:rsidRDefault="00A02A46">
      <w:pPr>
        <w:ind w:firstLine="720"/>
      </w:pPr>
      <w:r>
        <w:rPr>
          <w:color w:val="434343"/>
        </w:rPr>
        <w:t>11.3.               Characters</w:t>
      </w:r>
    </w:p>
    <w:p w:rsidR="00374F50" w:rsidRDefault="00A02A46">
      <w:pPr>
        <w:ind w:firstLine="720"/>
      </w:pPr>
      <w:r>
        <w:rPr>
          <w:color w:val="434343"/>
        </w:rPr>
        <w:t>11.4.               Environments</w:t>
      </w:r>
    </w:p>
    <w:p w:rsidR="00374F50" w:rsidRDefault="00A02A46">
      <w:pPr>
        <w:ind w:firstLine="720"/>
      </w:pPr>
      <w:r>
        <w:rPr>
          <w:color w:val="434343"/>
        </w:rPr>
        <w:t>11.5.               Equipment</w:t>
      </w:r>
    </w:p>
    <w:p w:rsidR="00374F50" w:rsidRDefault="00A02A46">
      <w:pPr>
        <w:ind w:firstLine="720"/>
      </w:pPr>
      <w:r>
        <w:rPr>
          <w:color w:val="434343"/>
        </w:rPr>
        <w:t>11.6.               Cutscenes</w:t>
      </w:r>
    </w:p>
    <w:p w:rsidR="00374F50" w:rsidRDefault="00A02A46">
      <w:pPr>
        <w:ind w:firstLine="720"/>
      </w:pPr>
      <w:r>
        <w:rPr>
          <w:color w:val="434343"/>
        </w:rPr>
        <w:t>11.7.               Miscellaneous</w:t>
      </w:r>
    </w:p>
    <w:p w:rsidR="00374F50" w:rsidRDefault="00374F50"/>
    <w:p w:rsidR="00374F50" w:rsidRDefault="00A02A46">
      <w:r>
        <w:br w:type="page"/>
      </w:r>
    </w:p>
    <w:p w:rsidR="00374F50" w:rsidRDefault="00374F50"/>
    <w:p w:rsidR="00374F50" w:rsidRDefault="00A02A46">
      <w:r>
        <w:rPr>
          <w:color w:val="434343"/>
        </w:rPr>
        <w:t>12.  Section IX - Secondary Software</w:t>
      </w:r>
    </w:p>
    <w:p w:rsidR="00374F50" w:rsidRDefault="00A02A46">
      <w:pPr>
        <w:ind w:firstLine="720"/>
      </w:pPr>
      <w:r>
        <w:rPr>
          <w:color w:val="434343"/>
        </w:rPr>
        <w:t>12.1.               Editor</w:t>
      </w:r>
    </w:p>
    <w:p w:rsidR="00374F50" w:rsidRDefault="00A02A46">
      <w:pPr>
        <w:ind w:firstLine="720"/>
      </w:pPr>
      <w:r>
        <w:rPr>
          <w:color w:val="434343"/>
        </w:rPr>
        <w:t>12.2.               Installer</w:t>
      </w:r>
    </w:p>
    <w:p w:rsidR="00374F50" w:rsidRDefault="00A02A46">
      <w:pPr>
        <w:ind w:firstLine="720"/>
      </w:pPr>
      <w:r>
        <w:rPr>
          <w:color w:val="434343"/>
        </w:rPr>
        <w:t>12.3.               Update software</w:t>
      </w:r>
    </w:p>
    <w:p w:rsidR="00374F50" w:rsidRDefault="00374F50"/>
    <w:p w:rsidR="00374F50" w:rsidRDefault="00A02A46">
      <w:r>
        <w:br w:type="page"/>
      </w:r>
    </w:p>
    <w:p w:rsidR="00374F50" w:rsidRDefault="00374F50"/>
    <w:p w:rsidR="00374F50" w:rsidRDefault="00A02A46">
      <w:r>
        <w:rPr>
          <w:color w:val="434343"/>
        </w:rPr>
        <w:t>13.  Section X - Management</w:t>
      </w:r>
    </w:p>
    <w:p w:rsidR="00374F50" w:rsidRDefault="00A02A46">
      <w:pPr>
        <w:ind w:firstLine="720"/>
      </w:pPr>
      <w:r>
        <w:rPr>
          <w:color w:val="434343"/>
        </w:rPr>
        <w:t>13.1.               Detailed Schedule</w:t>
      </w:r>
    </w:p>
    <w:p w:rsidR="00374F50" w:rsidRDefault="00A02A46">
      <w:pPr>
        <w:numPr>
          <w:ilvl w:val="0"/>
          <w:numId w:val="14"/>
        </w:numPr>
        <w:ind w:hanging="359"/>
        <w:contextualSpacing/>
        <w:rPr>
          <w:color w:val="434343"/>
        </w:rPr>
      </w:pPr>
      <w:r>
        <w:rPr>
          <w:color w:val="434343"/>
        </w:rPr>
        <w:t xml:space="preserve"> We have 3 weeks to put this together, from design to develop to publish, so it’s frequent team meetings</w:t>
      </w:r>
    </w:p>
    <w:p w:rsidR="00374F50" w:rsidRDefault="00A02A46">
      <w:pPr>
        <w:ind w:firstLine="720"/>
      </w:pPr>
      <w:r>
        <w:rPr>
          <w:color w:val="434343"/>
        </w:rPr>
        <w:t>13.2.               Budget</w:t>
      </w:r>
    </w:p>
    <w:p w:rsidR="00374F50" w:rsidRDefault="00A02A46">
      <w:pPr>
        <w:numPr>
          <w:ilvl w:val="0"/>
          <w:numId w:val="8"/>
        </w:numPr>
        <w:ind w:hanging="359"/>
        <w:contextualSpacing/>
        <w:rPr>
          <w:color w:val="434343"/>
        </w:rPr>
      </w:pPr>
      <w:r>
        <w:rPr>
          <w:color w:val="434343"/>
        </w:rPr>
        <w:t>$0</w:t>
      </w:r>
    </w:p>
    <w:p w:rsidR="00374F50" w:rsidRDefault="00A02A46">
      <w:pPr>
        <w:ind w:firstLine="720"/>
      </w:pPr>
      <w:r>
        <w:rPr>
          <w:color w:val="434343"/>
        </w:rPr>
        <w:t>13.3.               Risk Analysis</w:t>
      </w:r>
    </w:p>
    <w:p w:rsidR="00374F50" w:rsidRDefault="00A02A46">
      <w:pPr>
        <w:ind w:firstLine="720"/>
      </w:pPr>
      <w:r>
        <w:rPr>
          <w:color w:val="434343"/>
        </w:rPr>
        <w:t>13.4.               Localization Plan</w:t>
      </w:r>
    </w:p>
    <w:p w:rsidR="00374F50" w:rsidRDefault="00A02A46">
      <w:pPr>
        <w:ind w:firstLine="720"/>
      </w:pPr>
      <w:r>
        <w:rPr>
          <w:color w:val="434343"/>
        </w:rPr>
        <w:t>13.5.               Test Plan</w:t>
      </w:r>
    </w:p>
    <w:p w:rsidR="00374F50" w:rsidRDefault="00374F50"/>
    <w:p w:rsidR="00374F50" w:rsidRDefault="00A02A46">
      <w:r>
        <w:br w:type="page"/>
      </w:r>
    </w:p>
    <w:p w:rsidR="00374F50" w:rsidRDefault="00374F50"/>
    <w:p w:rsidR="00374F50" w:rsidRDefault="00A02A46">
      <w:r>
        <w:rPr>
          <w:color w:val="434343"/>
        </w:rPr>
        <w:t>14.  Appendices</w:t>
      </w:r>
    </w:p>
    <w:p w:rsidR="00374F50" w:rsidRDefault="00A02A46">
      <w:pPr>
        <w:ind w:firstLine="720"/>
      </w:pPr>
      <w:r>
        <w:rPr>
          <w:color w:val="434343"/>
        </w:rPr>
        <w:t>14.1.               Asset List</w:t>
      </w:r>
    </w:p>
    <w:p w:rsidR="00374F50" w:rsidRDefault="00A02A46">
      <w:pPr>
        <w:ind w:left="720" w:firstLine="720"/>
      </w:pPr>
      <w:r>
        <w:rPr>
          <w:color w:val="434343"/>
        </w:rPr>
        <w:t>14.1.1.  Art</w:t>
      </w:r>
    </w:p>
    <w:p w:rsidR="00374F50" w:rsidRDefault="00A02A46">
      <w:pPr>
        <w:ind w:left="1440" w:firstLine="720"/>
      </w:pPr>
      <w:r>
        <w:rPr>
          <w:color w:val="434343"/>
        </w:rPr>
        <w:t xml:space="preserve">14.1.1.1.  </w:t>
      </w:r>
      <w:r>
        <w:rPr>
          <w:color w:val="434343"/>
        </w:rPr>
        <w:tab/>
        <w:t>Model and Texture List</w:t>
      </w:r>
    </w:p>
    <w:p w:rsidR="00374F50" w:rsidRDefault="00A02A46">
      <w:pPr>
        <w:ind w:left="1440" w:firstLine="720"/>
      </w:pPr>
      <w:r>
        <w:rPr>
          <w:color w:val="434343"/>
        </w:rPr>
        <w:t xml:space="preserve">14.1.1.2.  </w:t>
      </w:r>
      <w:r>
        <w:rPr>
          <w:color w:val="434343"/>
        </w:rPr>
        <w:tab/>
        <w:t>Animation List</w:t>
      </w:r>
    </w:p>
    <w:p w:rsidR="00374F50" w:rsidRDefault="00A02A46">
      <w:pPr>
        <w:ind w:left="1440" w:firstLine="720"/>
      </w:pPr>
      <w:r>
        <w:rPr>
          <w:color w:val="434343"/>
        </w:rPr>
        <w:t xml:space="preserve">14.1.1.3.  </w:t>
      </w:r>
      <w:r>
        <w:rPr>
          <w:color w:val="434343"/>
        </w:rPr>
        <w:tab/>
        <w:t>Effects List</w:t>
      </w:r>
    </w:p>
    <w:p w:rsidR="00374F50" w:rsidRDefault="00A02A46">
      <w:pPr>
        <w:ind w:left="1440" w:firstLine="720"/>
      </w:pPr>
      <w:r>
        <w:rPr>
          <w:color w:val="434343"/>
        </w:rPr>
        <w:t>14.</w:t>
      </w:r>
      <w:r>
        <w:rPr>
          <w:color w:val="434343"/>
        </w:rPr>
        <w:t xml:space="preserve">1.1.4.  </w:t>
      </w:r>
      <w:r>
        <w:rPr>
          <w:color w:val="434343"/>
        </w:rPr>
        <w:tab/>
        <w:t>Interface Art List</w:t>
      </w:r>
    </w:p>
    <w:p w:rsidR="00374F50" w:rsidRDefault="00A02A46">
      <w:pPr>
        <w:ind w:left="1440" w:firstLine="720"/>
      </w:pPr>
      <w:r>
        <w:rPr>
          <w:color w:val="434343"/>
        </w:rPr>
        <w:t xml:space="preserve">14.1.1.5.  </w:t>
      </w:r>
      <w:r>
        <w:rPr>
          <w:color w:val="434343"/>
        </w:rPr>
        <w:tab/>
        <w:t>Cut scene List</w:t>
      </w:r>
    </w:p>
    <w:p w:rsidR="00374F50" w:rsidRDefault="00A02A46">
      <w:pPr>
        <w:ind w:left="720" w:firstLine="720"/>
      </w:pPr>
      <w:r>
        <w:rPr>
          <w:color w:val="434343"/>
        </w:rPr>
        <w:t>14.1.2.  Sound</w:t>
      </w:r>
    </w:p>
    <w:p w:rsidR="00374F50" w:rsidRDefault="00A02A46">
      <w:pPr>
        <w:ind w:left="1440" w:firstLine="720"/>
      </w:pPr>
      <w:r>
        <w:rPr>
          <w:color w:val="434343"/>
        </w:rPr>
        <w:t xml:space="preserve">14.1.2.1.  </w:t>
      </w:r>
      <w:r>
        <w:rPr>
          <w:color w:val="434343"/>
        </w:rPr>
        <w:tab/>
        <w:t>Environmental Sounds</w:t>
      </w:r>
    </w:p>
    <w:p w:rsidR="00374F50" w:rsidRDefault="00A02A46">
      <w:pPr>
        <w:ind w:left="1440" w:firstLine="720"/>
      </w:pPr>
      <w:r>
        <w:rPr>
          <w:color w:val="434343"/>
        </w:rPr>
        <w:t xml:space="preserve">14.1.2.2.  </w:t>
      </w:r>
      <w:r>
        <w:rPr>
          <w:color w:val="434343"/>
        </w:rPr>
        <w:tab/>
        <w:t>Weapon Sounds</w:t>
      </w:r>
    </w:p>
    <w:p w:rsidR="00374F50" w:rsidRDefault="00A02A46">
      <w:pPr>
        <w:ind w:left="1440" w:firstLine="720"/>
      </w:pPr>
      <w:r>
        <w:rPr>
          <w:color w:val="434343"/>
        </w:rPr>
        <w:t xml:space="preserve">14.1.2.3.  </w:t>
      </w:r>
      <w:r>
        <w:rPr>
          <w:color w:val="434343"/>
        </w:rPr>
        <w:tab/>
        <w:t>Interface Sounds</w:t>
      </w:r>
    </w:p>
    <w:p w:rsidR="00374F50" w:rsidRDefault="00A02A46">
      <w:pPr>
        <w:ind w:left="720" w:firstLine="720"/>
      </w:pPr>
      <w:r>
        <w:rPr>
          <w:color w:val="434343"/>
        </w:rPr>
        <w:t>14.1.3.  Music</w:t>
      </w:r>
    </w:p>
    <w:p w:rsidR="00374F50" w:rsidRDefault="00A02A46">
      <w:pPr>
        <w:ind w:left="1440" w:firstLine="720"/>
      </w:pPr>
      <w:r>
        <w:rPr>
          <w:color w:val="434343"/>
        </w:rPr>
        <w:t xml:space="preserve">14.1.3.1.  </w:t>
      </w:r>
      <w:r>
        <w:rPr>
          <w:color w:val="434343"/>
        </w:rPr>
        <w:tab/>
        <w:t>Ambient</w:t>
      </w:r>
    </w:p>
    <w:p w:rsidR="00374F50" w:rsidRDefault="00A02A46">
      <w:pPr>
        <w:ind w:left="1440" w:firstLine="720"/>
      </w:pPr>
      <w:r>
        <w:rPr>
          <w:color w:val="434343"/>
        </w:rPr>
        <w:t xml:space="preserve">14.1.3.2.  </w:t>
      </w:r>
      <w:r>
        <w:rPr>
          <w:color w:val="434343"/>
        </w:rPr>
        <w:tab/>
        <w:t>“Action”</w:t>
      </w:r>
    </w:p>
    <w:p w:rsidR="00374F50" w:rsidRDefault="00A02A46">
      <w:pPr>
        <w:ind w:left="1440" w:firstLine="720"/>
      </w:pPr>
      <w:r>
        <w:rPr>
          <w:color w:val="434343"/>
        </w:rPr>
        <w:t xml:space="preserve">14.1.3.3.  </w:t>
      </w:r>
      <w:r>
        <w:rPr>
          <w:color w:val="434343"/>
        </w:rPr>
        <w:tab/>
        <w:t>Victory</w:t>
      </w:r>
    </w:p>
    <w:p w:rsidR="00374F50" w:rsidRDefault="00A02A46">
      <w:pPr>
        <w:ind w:left="1440" w:firstLine="720"/>
      </w:pPr>
      <w:r>
        <w:rPr>
          <w:color w:val="434343"/>
        </w:rPr>
        <w:t xml:space="preserve">14.1.3.4.  </w:t>
      </w:r>
      <w:r>
        <w:rPr>
          <w:color w:val="434343"/>
        </w:rPr>
        <w:tab/>
        <w:t>Defeat</w:t>
      </w:r>
    </w:p>
    <w:p w:rsidR="00374F50" w:rsidRDefault="00A02A46">
      <w:pPr>
        <w:ind w:left="720" w:firstLine="720"/>
      </w:pPr>
      <w:r>
        <w:rPr>
          <w:color w:val="434343"/>
        </w:rPr>
        <w:t>14.1.4.  Voice</w:t>
      </w:r>
    </w:p>
    <w:p w:rsidR="00374F50" w:rsidRDefault="00A02A46">
      <w:pPr>
        <w:ind w:left="1440" w:firstLine="720"/>
      </w:pPr>
      <w:r>
        <w:rPr>
          <w:color w:val="434343"/>
        </w:rPr>
        <w:t xml:space="preserve">14.1.4.1.  </w:t>
      </w:r>
      <w:r>
        <w:rPr>
          <w:color w:val="434343"/>
        </w:rPr>
        <w:tab/>
        <w:t>Actor #1 lines</w:t>
      </w:r>
    </w:p>
    <w:p w:rsidR="00374F50" w:rsidRDefault="00A02A46">
      <w:pPr>
        <w:ind w:left="1440" w:firstLine="720"/>
      </w:pPr>
      <w:r>
        <w:rPr>
          <w:color w:val="434343"/>
        </w:rPr>
        <w:t xml:space="preserve">14.1.4.2.  </w:t>
      </w:r>
      <w:r>
        <w:rPr>
          <w:color w:val="434343"/>
        </w:rPr>
        <w:tab/>
        <w:t>Actor #2 lines</w:t>
      </w:r>
    </w:p>
    <w:p w:rsidR="00374F50" w:rsidRDefault="00A02A46">
      <w:pPr>
        <w:ind w:left="1440" w:firstLine="720"/>
      </w:pPr>
      <w:r>
        <w:rPr>
          <w:color w:val="434343"/>
        </w:rPr>
        <w:t xml:space="preserve">14.1.4.3.  </w:t>
      </w:r>
      <w:r>
        <w:rPr>
          <w:color w:val="434343"/>
        </w:rPr>
        <w:tab/>
        <w:t>Etc.</w:t>
      </w:r>
    </w:p>
    <w:p w:rsidR="00374F50" w:rsidRDefault="00374F50"/>
    <w:p w:rsidR="009021B3" w:rsidRDefault="009021B3"/>
    <w:p w:rsidR="009021B3" w:rsidRDefault="009021B3"/>
    <w:p w:rsidR="009021B3" w:rsidRDefault="009021B3"/>
    <w:p w:rsidR="009021B3" w:rsidRDefault="009021B3"/>
    <w:p w:rsidR="009021B3" w:rsidRDefault="009021B3"/>
    <w:p w:rsidR="009021B3" w:rsidRDefault="009021B3"/>
    <w:p w:rsidR="009021B3" w:rsidRDefault="009021B3"/>
    <w:p w:rsidR="009021B3" w:rsidRDefault="009021B3"/>
    <w:p w:rsidR="009021B3" w:rsidRDefault="009021B3"/>
    <w:p w:rsidR="009021B3" w:rsidRDefault="009021B3"/>
    <w:p w:rsidR="009021B3" w:rsidRDefault="009021B3"/>
    <w:p w:rsidR="009021B3" w:rsidRDefault="009021B3"/>
    <w:p w:rsidR="009021B3" w:rsidRDefault="009021B3"/>
    <w:p w:rsidR="009021B3" w:rsidRDefault="009021B3"/>
    <w:p w:rsidR="009021B3" w:rsidRDefault="009021B3"/>
    <w:p w:rsidR="009021B3" w:rsidRDefault="009021B3"/>
    <w:p w:rsidR="009021B3" w:rsidRDefault="009021B3"/>
    <w:p w:rsidR="009021B3" w:rsidRDefault="009021B3"/>
    <w:p w:rsidR="009021B3" w:rsidRDefault="009021B3"/>
    <w:p w:rsidR="009021B3" w:rsidRDefault="009021B3"/>
    <w:p w:rsidR="009021B3" w:rsidRDefault="009021B3"/>
    <w:p w:rsidR="009021B3" w:rsidRDefault="009021B3" w:rsidP="009021B3">
      <w:pPr>
        <w:jc w:val="center"/>
      </w:pPr>
      <w:r>
        <w:lastRenderedPageBreak/>
        <w:t>Bibliography</w:t>
      </w:r>
    </w:p>
    <w:p w:rsidR="009021B3" w:rsidRDefault="009021B3" w:rsidP="009021B3">
      <w:pPr>
        <w:jc w:val="center"/>
      </w:pPr>
    </w:p>
    <w:p w:rsidR="009021B3" w:rsidRDefault="009021B3" w:rsidP="009021B3">
      <w:r>
        <w:t>Kazi Ahmed – Better team coordination</w:t>
      </w:r>
    </w:p>
    <w:p w:rsidR="009021B3" w:rsidRDefault="009021B3" w:rsidP="009021B3"/>
    <w:p w:rsidR="009021B3" w:rsidRDefault="009021B3" w:rsidP="009021B3">
      <w:pPr>
        <w:rPr>
          <w:color w:val="434343"/>
        </w:rPr>
      </w:pPr>
      <w:r>
        <w:rPr>
          <w:color w:val="434343"/>
        </w:rPr>
        <w:t>Fadi Alnabolsi</w:t>
      </w:r>
      <w:r>
        <w:rPr>
          <w:color w:val="434343"/>
        </w:rPr>
        <w:t xml:space="preserve"> – Know team members weaknesses and strengths and plan early</w:t>
      </w:r>
    </w:p>
    <w:p w:rsidR="009021B3" w:rsidRDefault="009021B3" w:rsidP="009021B3">
      <w:pPr>
        <w:rPr>
          <w:color w:val="434343"/>
        </w:rPr>
      </w:pPr>
    </w:p>
    <w:p w:rsidR="009021B3" w:rsidRDefault="009021B3" w:rsidP="009021B3">
      <w:pPr>
        <w:rPr>
          <w:color w:val="434343"/>
        </w:rPr>
      </w:pPr>
      <w:r>
        <w:rPr>
          <w:color w:val="434343"/>
        </w:rPr>
        <w:t>Nicole Ebiware  - Don’t wait last minute</w:t>
      </w:r>
    </w:p>
    <w:p w:rsidR="009021B3" w:rsidRDefault="009021B3" w:rsidP="009021B3">
      <w:pPr>
        <w:rPr>
          <w:color w:val="434343"/>
        </w:rPr>
      </w:pPr>
    </w:p>
    <w:p w:rsidR="009021B3" w:rsidRDefault="009021B3" w:rsidP="009021B3">
      <w:pPr>
        <w:rPr>
          <w:color w:val="434343"/>
        </w:rPr>
      </w:pPr>
      <w:r>
        <w:rPr>
          <w:color w:val="434343"/>
        </w:rPr>
        <w:t>Lindsay Inco – Have contingency plans</w:t>
      </w:r>
    </w:p>
    <w:p w:rsidR="009021B3" w:rsidRDefault="009021B3" w:rsidP="009021B3">
      <w:pPr>
        <w:rPr>
          <w:color w:val="434343"/>
        </w:rPr>
      </w:pPr>
    </w:p>
    <w:p w:rsidR="009021B3" w:rsidRDefault="009021B3" w:rsidP="009021B3">
      <w:r>
        <w:rPr>
          <w:color w:val="434343"/>
        </w:rPr>
        <w:t xml:space="preserve">James Polisuk – Don’t have too many cooks in the kitchen. Plan accordingly, read assignment requirements beforehand. </w:t>
      </w:r>
    </w:p>
    <w:p w:rsidR="009021B3" w:rsidRDefault="009021B3" w:rsidP="009021B3">
      <w:r>
        <w:t xml:space="preserve"> </w:t>
      </w:r>
    </w:p>
    <w:sectPr w:rsidR="009021B3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2A46">
      <w:pPr>
        <w:spacing w:line="240" w:lineRule="auto"/>
      </w:pPr>
      <w:r>
        <w:separator/>
      </w:r>
    </w:p>
  </w:endnote>
  <w:endnote w:type="continuationSeparator" w:id="0">
    <w:p w:rsidR="00000000" w:rsidRDefault="00A02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2A46">
      <w:pPr>
        <w:spacing w:line="240" w:lineRule="auto"/>
      </w:pPr>
      <w:r>
        <w:separator/>
      </w:r>
    </w:p>
  </w:footnote>
  <w:footnote w:type="continuationSeparator" w:id="0">
    <w:p w:rsidR="00000000" w:rsidRDefault="00A02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50" w:rsidRDefault="00A02A4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FD4"/>
    <w:multiLevelType w:val="multilevel"/>
    <w:tmpl w:val="E0C46DB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>
    <w:nsid w:val="0D2A4714"/>
    <w:multiLevelType w:val="multilevel"/>
    <w:tmpl w:val="24227E8A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2">
    <w:nsid w:val="165F70B7"/>
    <w:multiLevelType w:val="multilevel"/>
    <w:tmpl w:val="E34202A8"/>
    <w:lvl w:ilvl="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8280"/>
      </w:pPr>
      <w:rPr>
        <w:u w:val="none"/>
      </w:rPr>
    </w:lvl>
  </w:abstractNum>
  <w:abstractNum w:abstractNumId="3">
    <w:nsid w:val="1EC76309"/>
    <w:multiLevelType w:val="multilevel"/>
    <w:tmpl w:val="2280CE9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nsid w:val="26500A47"/>
    <w:multiLevelType w:val="multilevel"/>
    <w:tmpl w:val="D9A87FC8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5">
    <w:nsid w:val="274A6F49"/>
    <w:multiLevelType w:val="multilevel"/>
    <w:tmpl w:val="088E744A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6">
    <w:nsid w:val="2D5664E7"/>
    <w:multiLevelType w:val="multilevel"/>
    <w:tmpl w:val="864A25C6"/>
    <w:lvl w:ilvl="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8280"/>
      </w:pPr>
      <w:rPr>
        <w:u w:val="none"/>
      </w:rPr>
    </w:lvl>
  </w:abstractNum>
  <w:abstractNum w:abstractNumId="7">
    <w:nsid w:val="310B2124"/>
    <w:multiLevelType w:val="multilevel"/>
    <w:tmpl w:val="3E36070C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>
    <w:nsid w:val="42FB5C59"/>
    <w:multiLevelType w:val="multilevel"/>
    <w:tmpl w:val="06CAAF04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9">
    <w:nsid w:val="4B4D0418"/>
    <w:multiLevelType w:val="multilevel"/>
    <w:tmpl w:val="852E9A9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>
    <w:nsid w:val="5A232726"/>
    <w:multiLevelType w:val="multilevel"/>
    <w:tmpl w:val="16B21AF8"/>
    <w:lvl w:ilvl="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8280"/>
      </w:pPr>
      <w:rPr>
        <w:u w:val="none"/>
      </w:rPr>
    </w:lvl>
  </w:abstractNum>
  <w:abstractNum w:abstractNumId="11">
    <w:nsid w:val="5A9F5F11"/>
    <w:multiLevelType w:val="multilevel"/>
    <w:tmpl w:val="97C4E626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12">
    <w:nsid w:val="5EBD303A"/>
    <w:multiLevelType w:val="multilevel"/>
    <w:tmpl w:val="C402FB4C"/>
    <w:lvl w:ilvl="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8280"/>
      </w:pPr>
      <w:rPr>
        <w:u w:val="none"/>
      </w:rPr>
    </w:lvl>
  </w:abstractNum>
  <w:abstractNum w:abstractNumId="13">
    <w:nsid w:val="75E06406"/>
    <w:multiLevelType w:val="multilevel"/>
    <w:tmpl w:val="30348D38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14">
    <w:nsid w:val="7AD044C0"/>
    <w:multiLevelType w:val="multilevel"/>
    <w:tmpl w:val="6BD41B80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14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4F50"/>
    <w:rsid w:val="00374F50"/>
    <w:rsid w:val="009021B3"/>
    <w:rsid w:val="00A02A46"/>
    <w:rsid w:val="00D2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E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E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3D Game Design.docx</vt:lpstr>
    </vt:vector>
  </TitlesOfParts>
  <Company>University of Michigan-Dearborn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Game Design.docx</dc:title>
  <dc:creator>Polisuk, James</dc:creator>
  <cp:lastModifiedBy>CIS</cp:lastModifiedBy>
  <cp:revision>2</cp:revision>
  <dcterms:created xsi:type="dcterms:W3CDTF">2014-12-17T22:51:00Z</dcterms:created>
  <dcterms:modified xsi:type="dcterms:W3CDTF">2014-12-17T22:51:00Z</dcterms:modified>
</cp:coreProperties>
</file>